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86" w:type="dxa"/>
          <w:right w:w="86" w:type="dxa"/>
        </w:tblCellMar>
        <w:tblLook w:val="0000" w:firstRow="0" w:lastRow="0" w:firstColumn="0" w:lastColumn="0" w:noHBand="0" w:noVBand="0"/>
      </w:tblPr>
      <w:tblGrid>
        <w:gridCol w:w="3787"/>
        <w:gridCol w:w="172"/>
        <w:gridCol w:w="3787"/>
        <w:gridCol w:w="172"/>
        <w:gridCol w:w="3787"/>
      </w:tblGrid>
      <w:tr w:rsidR="00D71857" w:rsidRPr="00685699" w14:paraId="6D734924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1D635EEC" w14:textId="77777777" w:rsidR="00D71857" w:rsidRPr="00685699" w:rsidRDefault="00D71857">
            <w:pPr>
              <w:pStyle w:val="AveryStyle1"/>
            </w:pPr>
          </w:p>
        </w:tc>
        <w:tc>
          <w:tcPr>
            <w:tcW w:w="172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3D43E0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3161AE6F" w14:textId="77777777" w:rsidR="00D71857" w:rsidRPr="00685699" w:rsidRDefault="00D71857">
            <w:pPr>
              <w:pStyle w:val="AveryStyle1"/>
            </w:pPr>
            <w:bookmarkStart w:id="0" w:name="Blank_MP1_panel2"/>
            <w:bookmarkEnd w:id="0"/>
          </w:p>
        </w:tc>
        <w:tc>
          <w:tcPr>
            <w:tcW w:w="172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6DABCC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096471ED" w14:textId="77777777" w:rsidR="00D71857" w:rsidRPr="00685699" w:rsidRDefault="00D71857">
            <w:pPr>
              <w:pStyle w:val="AveryStyle1"/>
            </w:pPr>
            <w:bookmarkStart w:id="1" w:name="Blank_MP1_panel3"/>
            <w:bookmarkEnd w:id="1"/>
          </w:p>
        </w:tc>
      </w:tr>
      <w:tr w:rsidR="00D71857" w:rsidRPr="00685699" w14:paraId="260A1B99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7AC9E52F" w14:textId="77777777" w:rsidR="00D71857" w:rsidRPr="00685699" w:rsidRDefault="00D71857">
            <w:pPr>
              <w:pStyle w:val="AveryStyle1"/>
            </w:pPr>
            <w:bookmarkStart w:id="2" w:name="Blank_MP1_panel4"/>
            <w:bookmarkEnd w:id="2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6A26B3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395B66C9" w14:textId="77777777" w:rsidR="00D71857" w:rsidRPr="00685699" w:rsidRDefault="00D71857">
            <w:pPr>
              <w:pStyle w:val="AveryStyle1"/>
            </w:pPr>
            <w:bookmarkStart w:id="3" w:name="Blank_MP1_panel5"/>
            <w:bookmarkEnd w:id="3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830AFC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7849107A" w14:textId="77777777" w:rsidR="00D71857" w:rsidRPr="00685699" w:rsidRDefault="00D71857">
            <w:pPr>
              <w:pStyle w:val="AveryStyle1"/>
            </w:pPr>
            <w:bookmarkStart w:id="4" w:name="Blank_MP1_panel6"/>
            <w:bookmarkEnd w:id="4"/>
          </w:p>
        </w:tc>
      </w:tr>
      <w:tr w:rsidR="00D71857" w:rsidRPr="00685699" w14:paraId="5CE90D09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6CD18FFA" w14:textId="77777777" w:rsidR="00D71857" w:rsidRPr="00685699" w:rsidRDefault="00D71857">
            <w:pPr>
              <w:pStyle w:val="AveryStyle1"/>
            </w:pPr>
            <w:bookmarkStart w:id="5" w:name="Blank_MP1_panel7"/>
            <w:bookmarkEnd w:id="5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D4A07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4D5DD113" w14:textId="77777777" w:rsidR="00D71857" w:rsidRPr="00685699" w:rsidRDefault="00D71857">
            <w:pPr>
              <w:pStyle w:val="AveryStyle1"/>
            </w:pPr>
            <w:bookmarkStart w:id="6" w:name="Blank_MP1_panel8"/>
            <w:bookmarkEnd w:id="6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2A9A46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346D3723" w14:textId="77777777" w:rsidR="00D71857" w:rsidRPr="00685699" w:rsidRDefault="00D71857">
            <w:pPr>
              <w:pStyle w:val="AveryStyle1"/>
            </w:pPr>
            <w:bookmarkStart w:id="7" w:name="Blank_MP1_panel9"/>
            <w:bookmarkEnd w:id="7"/>
          </w:p>
        </w:tc>
      </w:tr>
      <w:tr w:rsidR="00D71857" w:rsidRPr="00685699" w14:paraId="1B3203AD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73A5EB82" w14:textId="77777777" w:rsidR="00D71857" w:rsidRPr="00685699" w:rsidRDefault="00D71857">
            <w:pPr>
              <w:pStyle w:val="AveryStyle1"/>
            </w:pPr>
            <w:bookmarkStart w:id="8" w:name="Blank_MP1_panel10"/>
            <w:bookmarkEnd w:id="8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8C0E1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651C4BBB" w14:textId="77777777" w:rsidR="00D71857" w:rsidRPr="00685699" w:rsidRDefault="00D71857">
            <w:pPr>
              <w:pStyle w:val="AveryStyle1"/>
            </w:pPr>
            <w:bookmarkStart w:id="9" w:name="Blank_MP1_panel11"/>
            <w:bookmarkEnd w:id="9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923687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49429A9B" w14:textId="77777777" w:rsidR="00D71857" w:rsidRPr="00685699" w:rsidRDefault="00D71857">
            <w:pPr>
              <w:pStyle w:val="AveryStyle1"/>
            </w:pPr>
            <w:bookmarkStart w:id="10" w:name="Blank_MP1_panel12"/>
            <w:bookmarkEnd w:id="10"/>
          </w:p>
        </w:tc>
      </w:tr>
      <w:tr w:rsidR="00D71857" w:rsidRPr="00685699" w14:paraId="14C5BCDD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68C3D5BE" w14:textId="77777777" w:rsidR="00D71857" w:rsidRPr="00685699" w:rsidRDefault="00D71857">
            <w:pPr>
              <w:pStyle w:val="AveryStyle1"/>
            </w:pPr>
            <w:bookmarkStart w:id="11" w:name="Blank_MP1_panel13"/>
            <w:bookmarkEnd w:id="11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EBC852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5F70B3A6" w14:textId="77777777" w:rsidR="00D71857" w:rsidRPr="00685699" w:rsidRDefault="00D71857">
            <w:pPr>
              <w:pStyle w:val="AveryStyle1"/>
            </w:pPr>
            <w:bookmarkStart w:id="12" w:name="Blank_MP1_panel14"/>
            <w:bookmarkEnd w:id="12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A8DA8C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45D4EE46" w14:textId="77777777" w:rsidR="00D71857" w:rsidRPr="00685699" w:rsidRDefault="00D71857">
            <w:pPr>
              <w:pStyle w:val="AveryStyle1"/>
            </w:pPr>
            <w:bookmarkStart w:id="13" w:name="Blank_MP1_panel15"/>
            <w:bookmarkEnd w:id="13"/>
          </w:p>
        </w:tc>
      </w:tr>
      <w:tr w:rsidR="00D71857" w:rsidRPr="00685699" w14:paraId="6D38081D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00EB2987" w14:textId="77777777" w:rsidR="00D71857" w:rsidRPr="00685699" w:rsidRDefault="00D71857">
            <w:pPr>
              <w:pStyle w:val="AveryStyle1"/>
            </w:pPr>
            <w:bookmarkStart w:id="14" w:name="Blank_MP1_panel16"/>
            <w:bookmarkEnd w:id="14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A4DF35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4813D2D0" w14:textId="77777777" w:rsidR="00D71857" w:rsidRPr="00685699" w:rsidRDefault="00D71857">
            <w:pPr>
              <w:pStyle w:val="AveryStyle1"/>
            </w:pPr>
            <w:bookmarkStart w:id="15" w:name="Blank_MP1_panel17"/>
            <w:bookmarkEnd w:id="15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B63B5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6D7CF10A" w14:textId="77777777" w:rsidR="00D71857" w:rsidRPr="00685699" w:rsidRDefault="00D71857">
            <w:pPr>
              <w:pStyle w:val="AveryStyle1"/>
            </w:pPr>
            <w:bookmarkStart w:id="16" w:name="Blank_MP1_panel18"/>
            <w:bookmarkEnd w:id="16"/>
          </w:p>
        </w:tc>
      </w:tr>
      <w:tr w:rsidR="00D71857" w:rsidRPr="00685699" w14:paraId="506DB6C8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199C2790" w14:textId="77777777" w:rsidR="00D71857" w:rsidRPr="00685699" w:rsidRDefault="00D71857">
            <w:pPr>
              <w:pStyle w:val="AveryStyle1"/>
            </w:pPr>
            <w:bookmarkStart w:id="17" w:name="Blank_MP1_panel19"/>
            <w:bookmarkEnd w:id="17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A68FDD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0EE9CEE1" w14:textId="77777777" w:rsidR="00D71857" w:rsidRPr="00685699" w:rsidRDefault="00D71857">
            <w:pPr>
              <w:pStyle w:val="AveryStyle1"/>
            </w:pPr>
            <w:bookmarkStart w:id="18" w:name="Blank_MP1_panel20"/>
            <w:bookmarkEnd w:id="18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B24D0E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6542D838" w14:textId="77777777" w:rsidR="00D71857" w:rsidRPr="00685699" w:rsidRDefault="00D71857">
            <w:pPr>
              <w:pStyle w:val="AveryStyle1"/>
            </w:pPr>
            <w:bookmarkStart w:id="19" w:name="Blank_MP1_panel21"/>
            <w:bookmarkEnd w:id="19"/>
          </w:p>
        </w:tc>
      </w:tr>
      <w:tr w:rsidR="00D71857" w:rsidRPr="00685699" w14:paraId="1DA10413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1C09F9B7" w14:textId="77777777" w:rsidR="00D71857" w:rsidRPr="00685699" w:rsidRDefault="00D71857">
            <w:pPr>
              <w:pStyle w:val="AveryStyle1"/>
            </w:pPr>
            <w:bookmarkStart w:id="20" w:name="Blank_MP1_panel22"/>
            <w:bookmarkEnd w:id="20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BD99E7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15C60425" w14:textId="77777777" w:rsidR="00D71857" w:rsidRPr="00685699" w:rsidRDefault="00D71857">
            <w:pPr>
              <w:pStyle w:val="AveryStyle1"/>
            </w:pPr>
            <w:bookmarkStart w:id="21" w:name="Blank_MP1_panel23"/>
            <w:bookmarkEnd w:id="21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99AF05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6ADC39C4" w14:textId="77777777" w:rsidR="00D71857" w:rsidRPr="00685699" w:rsidRDefault="00D71857">
            <w:pPr>
              <w:pStyle w:val="AveryStyle1"/>
            </w:pPr>
            <w:bookmarkStart w:id="22" w:name="Blank_MP1_panel24"/>
            <w:bookmarkEnd w:id="22"/>
          </w:p>
        </w:tc>
      </w:tr>
      <w:tr w:rsidR="00D71857" w:rsidRPr="00685699" w14:paraId="63E527B6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452607B9" w14:textId="77777777" w:rsidR="00D71857" w:rsidRPr="00685699" w:rsidRDefault="00D71857">
            <w:pPr>
              <w:pStyle w:val="AveryStyle1"/>
            </w:pPr>
            <w:bookmarkStart w:id="23" w:name="Blank_MP1_panel25"/>
            <w:bookmarkEnd w:id="23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030E3C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1345FF52" w14:textId="77777777" w:rsidR="00D71857" w:rsidRPr="00685699" w:rsidRDefault="00D71857">
            <w:pPr>
              <w:pStyle w:val="AveryStyle1"/>
            </w:pPr>
            <w:bookmarkStart w:id="24" w:name="Blank_MP1_panel26"/>
            <w:bookmarkEnd w:id="24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0B95D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3CB4170D" w14:textId="77777777" w:rsidR="00D71857" w:rsidRPr="00685699" w:rsidRDefault="00D71857">
            <w:pPr>
              <w:pStyle w:val="AveryStyle1"/>
            </w:pPr>
            <w:bookmarkStart w:id="25" w:name="Blank_MP1_panel27"/>
            <w:bookmarkEnd w:id="25"/>
          </w:p>
        </w:tc>
      </w:tr>
      <w:tr w:rsidR="00D71857" w:rsidRPr="00685699" w14:paraId="6152659E" w14:textId="77777777">
        <w:trPr>
          <w:trHeight w:hRule="exact" w:val="1440"/>
        </w:trPr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693150B9" w14:textId="77777777" w:rsidR="00D71857" w:rsidRPr="00685699" w:rsidRDefault="00D71857">
            <w:pPr>
              <w:pStyle w:val="AveryStyle1"/>
            </w:pPr>
            <w:bookmarkStart w:id="26" w:name="Blank_MP1_panel28"/>
            <w:bookmarkEnd w:id="26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2C0B8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32D821D2" w14:textId="77777777" w:rsidR="00D71857" w:rsidRPr="00685699" w:rsidRDefault="00D71857">
            <w:pPr>
              <w:pStyle w:val="AveryStyle1"/>
            </w:pPr>
            <w:bookmarkStart w:id="27" w:name="Blank_MP1_panel29"/>
            <w:bookmarkEnd w:id="27"/>
          </w:p>
        </w:tc>
        <w:tc>
          <w:tcPr>
            <w:tcW w:w="172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963A00" w14:textId="77777777" w:rsidR="00D71857" w:rsidRPr="00685699" w:rsidRDefault="00D71857"/>
        </w:tc>
        <w:tc>
          <w:tcPr>
            <w:tcW w:w="3787" w:type="dxa"/>
            <w:tcMar>
              <w:top w:w="0" w:type="dxa"/>
              <w:bottom w:w="0" w:type="dxa"/>
            </w:tcMar>
            <w:vAlign w:val="center"/>
          </w:tcPr>
          <w:p w14:paraId="263BDB22" w14:textId="77777777" w:rsidR="00D71857" w:rsidRPr="00685699" w:rsidRDefault="00D71857">
            <w:pPr>
              <w:pStyle w:val="AveryStyle1"/>
            </w:pPr>
            <w:bookmarkStart w:id="28" w:name="Blank_MP1_panel30"/>
            <w:bookmarkEnd w:id="28"/>
          </w:p>
        </w:tc>
      </w:tr>
    </w:tbl>
    <w:p w14:paraId="31113611" w14:textId="77777777" w:rsidR="00D71857" w:rsidRDefault="00645B2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1" layoutInCell="0" allowOverlap="1" wp14:anchorId="7C53F194" wp14:editId="47E68A48">
                <wp:simplePos x="0" y="0"/>
                <wp:positionH relativeFrom="page">
                  <wp:posOffset>172085</wp:posOffset>
                </wp:positionH>
                <wp:positionV relativeFrom="page">
                  <wp:posOffset>458470</wp:posOffset>
                </wp:positionV>
                <wp:extent cx="2404745" cy="914400"/>
                <wp:effectExtent l="0" t="0" r="0" b="0"/>
                <wp:wrapNone/>
                <wp:docPr id="17180931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F65653" w14:textId="77777777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 xml:space="preserve">The White House </w:t>
                            </w:r>
                          </w:p>
                          <w:p w14:paraId="615A76C2" w14:textId="77777777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 xml:space="preserve">Office of the First Lady Melania Trump </w:t>
                            </w:r>
                          </w:p>
                          <w:p w14:paraId="668ACAB0" w14:textId="77777777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 xml:space="preserve">1600 Pennsylvania Avenue, N.W. </w:t>
                            </w:r>
                          </w:p>
                          <w:p w14:paraId="789A0BA2" w14:textId="758EB673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Washington, DC 20500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53F194" id="AutoShape 31" o:spid="_x0000_s1026" style="position:absolute;margin-left:13.55pt;margin-top:36.1pt;width:189.35pt;height:1in;z-index: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" o:allowincell="f" filled="f" stroked="f" strokeweight=".25pt">
                <v:textbox>
                  <w:txbxContent>
                    <w:p w14:paraId="0CF65653" w14:textId="77777777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 xml:space="preserve">The White House </w:t>
                      </w:r>
                    </w:p>
                    <w:p w14:paraId="615A76C2" w14:textId="77777777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 xml:space="preserve">Office of the First Lady Melania Trump </w:t>
                      </w:r>
                    </w:p>
                    <w:p w14:paraId="668ACAB0" w14:textId="77777777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 xml:space="preserve">1600 Pennsylvania Avenue, N.W. </w:t>
                      </w:r>
                    </w:p>
                    <w:p w14:paraId="789A0BA2" w14:textId="758EB673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Washington, DC 20500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1" layoutInCell="0" allowOverlap="1" wp14:anchorId="1614E6EA" wp14:editId="15E7B665">
                <wp:simplePos x="0" y="0"/>
                <wp:positionH relativeFrom="page">
                  <wp:posOffset>2686685</wp:posOffset>
                </wp:positionH>
                <wp:positionV relativeFrom="page">
                  <wp:posOffset>458470</wp:posOffset>
                </wp:positionV>
                <wp:extent cx="2404745" cy="914400"/>
                <wp:effectExtent l="0" t="0" r="0" b="0"/>
                <wp:wrapNone/>
                <wp:docPr id="81124763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041F68" w14:textId="77777777" w:rsidR="009D7893" w:rsidRPr="009D7893" w:rsidRDefault="009D7893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360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John L. Ratcliffe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Direct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or, Central Intelligence Agency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Office of Publ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ic Affairs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n, DC 20505</w:t>
                            </w:r>
                          </w:p>
                          <w:p w14:paraId="36780602" w14:textId="77777777" w:rsidR="00BF699C" w:rsidRPr="009D7893" w:rsidRDefault="00BF699C" w:rsidP="009C2952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14E6EA" id="AutoShape 30" o:spid="_x0000_s1027" style="position:absolute;margin-left:211.55pt;margin-top:36.1pt;width:189.35pt;height:1in;z-index: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pVQAAIAAOM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" o:allowincell="f" filled="f" stroked="f" strokeweight=".25pt">
                <v:textbox>
                  <w:txbxContent>
                    <w:p w14:paraId="46041F68" w14:textId="77777777" w:rsidR="009D7893" w:rsidRPr="009D7893" w:rsidRDefault="009D7893" w:rsidP="009C2952">
                      <w:pPr>
                        <w:pStyle w:val="ParagraphStyle1"/>
                        <w:tabs>
                          <w:tab w:val="left" w:pos="0"/>
                        </w:tabs>
                        <w:spacing w:after="360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John L. Ratcliffe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Direct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or, Central Intelligence Agency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Office of Publ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ic Affairs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n, DC 20505</w:t>
                      </w:r>
                    </w:p>
                    <w:p w14:paraId="36780602" w14:textId="77777777" w:rsidR="00BF699C" w:rsidRPr="009D7893" w:rsidRDefault="00BF699C" w:rsidP="009C2952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1" layoutInCell="0" allowOverlap="1" wp14:anchorId="727A3D30" wp14:editId="2428E854">
                <wp:simplePos x="0" y="0"/>
                <wp:positionH relativeFrom="page">
                  <wp:posOffset>5201285</wp:posOffset>
                </wp:positionH>
                <wp:positionV relativeFrom="page">
                  <wp:posOffset>458470</wp:posOffset>
                </wp:positionV>
                <wp:extent cx="2404745" cy="914400"/>
                <wp:effectExtent l="0" t="0" r="0" b="0"/>
                <wp:wrapNone/>
                <wp:docPr id="15028894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33916C" w14:textId="77777777" w:rsid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123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The Honorable Tulsi Gabbard </w:t>
                            </w:r>
                          </w:p>
                          <w:p w14:paraId="657C8A26" w14:textId="77777777" w:rsid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123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Director, Office of the </w:t>
                            </w:r>
                          </w:p>
                          <w:p w14:paraId="3A0E8D7D" w14:textId="46E8A130" w:rsid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123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Director of National Intelligence </w:t>
                            </w:r>
                          </w:p>
                          <w:p w14:paraId="2C9ABA45" w14:textId="77777777" w:rsid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123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1500 Tysons McLean Dr </w:t>
                            </w:r>
                          </w:p>
                          <w:p w14:paraId="0506DEC4" w14:textId="5B56D0F2" w:rsidR="00BF699C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123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McLean, VA 22102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7A3D30" id="AutoShape 29" o:spid="_x0000_s1028" style="position:absolute;margin-left:409.55pt;margin-top:36.1pt;width:189.35pt;height:1in;z-index: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o/u+AAIAAOM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" o:allowincell="f" filled="f" stroked="f" strokeweight=".25pt">
                <v:textbox>
                  <w:txbxContent>
                    <w:p w14:paraId="2533916C" w14:textId="77777777" w:rsid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123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The Honorable Tulsi Gabbard </w:t>
                      </w:r>
                    </w:p>
                    <w:p w14:paraId="657C8A26" w14:textId="77777777" w:rsid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123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Director, Office of the </w:t>
                      </w:r>
                    </w:p>
                    <w:p w14:paraId="3A0E8D7D" w14:textId="46E8A130" w:rsid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123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Director of National Intelligence </w:t>
                      </w:r>
                    </w:p>
                    <w:p w14:paraId="2C9ABA45" w14:textId="77777777" w:rsid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123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1500 Tysons McLean Dr </w:t>
                      </w:r>
                    </w:p>
                    <w:p w14:paraId="0506DEC4" w14:textId="5B56D0F2" w:rsidR="00BF699C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123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McLean, VA 22102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1" layoutInCell="0" allowOverlap="1" wp14:anchorId="136E06A5" wp14:editId="0437588D">
                <wp:simplePos x="0" y="0"/>
                <wp:positionH relativeFrom="page">
                  <wp:posOffset>172085</wp:posOffset>
                </wp:positionH>
                <wp:positionV relativeFrom="page">
                  <wp:posOffset>1372870</wp:posOffset>
                </wp:positionV>
                <wp:extent cx="2404745" cy="914400"/>
                <wp:effectExtent l="0" t="0" r="0" b="0"/>
                <wp:wrapNone/>
                <wp:docPr id="1674870259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E1B6BC1" w14:textId="77777777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The White House</w:t>
                            </w:r>
                          </w:p>
                          <w:p w14:paraId="5D01BD87" w14:textId="77777777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Office of the Vice President, JD Vance 1600 Pennsylvania Avenue, N.W.</w:t>
                            </w:r>
                          </w:p>
                          <w:p w14:paraId="18B134D6" w14:textId="26D0CBE5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Washington, DC 20500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6E06A5" id="AutoShape 28" o:spid="_x0000_s1029" style="position:absolute;margin-left:13.55pt;margin-top:108.1pt;width:189.35pt;height:1in;z-index: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7Q5S/wEAAOM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" o:allowincell="f" filled="f" stroked="f" strokeweight=".25pt">
                <v:textbox>
                  <w:txbxContent>
                    <w:p w14:paraId="5E1B6BC1" w14:textId="77777777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The White House</w:t>
                      </w:r>
                    </w:p>
                    <w:p w14:paraId="5D01BD87" w14:textId="77777777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Office of the Vice President, JD Vance 1600 Pennsylvania Avenue, N.W.</w:t>
                      </w:r>
                    </w:p>
                    <w:p w14:paraId="18B134D6" w14:textId="26D0CBE5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Washington, DC 20500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0" allowOverlap="1" wp14:anchorId="7A63D8AC" wp14:editId="77576970">
                <wp:simplePos x="0" y="0"/>
                <wp:positionH relativeFrom="page">
                  <wp:posOffset>2686685</wp:posOffset>
                </wp:positionH>
                <wp:positionV relativeFrom="page">
                  <wp:posOffset>1372870</wp:posOffset>
                </wp:positionV>
                <wp:extent cx="2404745" cy="914400"/>
                <wp:effectExtent l="0" t="0" r="0" b="0"/>
                <wp:wrapNone/>
                <wp:docPr id="44682707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9B7D72" w14:textId="77777777" w:rsidR="009D7893" w:rsidRPr="009D7893" w:rsidRDefault="009D7893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255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Lori Chavez-DeRemer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United States Department o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f Labor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200 Constituti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on Ave NW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Washington,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DC 20210</w:t>
                            </w:r>
                          </w:p>
                          <w:p w14:paraId="292E75A6" w14:textId="77777777" w:rsidR="00BF699C" w:rsidRPr="009D7893" w:rsidRDefault="00BF699C" w:rsidP="009C2952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63D8AC" id="AutoShape 27" o:spid="_x0000_s1030" style="position:absolute;margin-left:211.55pt;margin-top:108.1pt;width:189.35pt;height:1in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Dle5AAIAAOM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" o:allowincell="f" filled="f" stroked="f" strokeweight=".25pt">
                <v:textbox>
                  <w:txbxContent>
                    <w:p w14:paraId="439B7D72" w14:textId="77777777" w:rsidR="009D7893" w:rsidRPr="009D7893" w:rsidRDefault="009D7893" w:rsidP="009C2952">
                      <w:pPr>
                        <w:pStyle w:val="ParagraphStyle1"/>
                        <w:tabs>
                          <w:tab w:val="left" w:pos="0"/>
                        </w:tabs>
                        <w:spacing w:after="255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Lori Chavez-DeRemer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United States Department o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f Labor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200 Constituti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on Ave NW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Washington,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DC 20210</w:t>
                      </w:r>
                    </w:p>
                    <w:p w14:paraId="292E75A6" w14:textId="77777777" w:rsidR="00BF699C" w:rsidRPr="009D7893" w:rsidRDefault="00BF699C" w:rsidP="009C2952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0" allowOverlap="1" wp14:anchorId="2DF414EA" wp14:editId="687E16D1">
                <wp:simplePos x="0" y="0"/>
                <wp:positionH relativeFrom="page">
                  <wp:posOffset>5201285</wp:posOffset>
                </wp:positionH>
                <wp:positionV relativeFrom="page">
                  <wp:posOffset>1372870</wp:posOffset>
                </wp:positionV>
                <wp:extent cx="2404745" cy="914400"/>
                <wp:effectExtent l="0" t="0" r="0" b="0"/>
                <wp:wrapNone/>
                <wp:docPr id="179918526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D04607" w14:textId="77777777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The Honorable Michael Waltz </w:t>
                            </w:r>
                          </w:p>
                          <w:p w14:paraId="5C1ECF92" w14:textId="77777777" w:rsid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Ambassador, United States Mission </w:t>
                            </w:r>
                          </w:p>
                          <w:p w14:paraId="381B25DA" w14:textId="6B133D2D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to the United Nations</w:t>
                            </w:r>
                          </w:p>
                          <w:p w14:paraId="0487F597" w14:textId="77777777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123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799 United Nations Plaza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Ne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w York, NY 10017</w:t>
                            </w:r>
                          </w:p>
                          <w:p w14:paraId="212D5F53" w14:textId="77777777" w:rsidR="00BF699C" w:rsidRPr="003E19B9" w:rsidRDefault="00BF699C" w:rsidP="003E19B9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F414EA" id="AutoShape 26" o:spid="_x0000_s1031" style="position:absolute;margin-left:409.55pt;margin-top:108.1pt;width:189.35pt;height:1in;z-index: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QKJVAAIAAOM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" o:allowincell="f" filled="f" stroked="f" strokeweight=".25pt">
                <v:textbox>
                  <w:txbxContent>
                    <w:p w14:paraId="13D04607" w14:textId="77777777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The Honorable Michael Waltz </w:t>
                      </w:r>
                    </w:p>
                    <w:p w14:paraId="5C1ECF92" w14:textId="77777777" w:rsid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Ambassador, United States Mission </w:t>
                      </w:r>
                    </w:p>
                    <w:p w14:paraId="381B25DA" w14:textId="6B133D2D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to the United Nations</w:t>
                      </w:r>
                    </w:p>
                    <w:p w14:paraId="0487F597" w14:textId="77777777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after="123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799 United Nations Plaza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Ne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w York, NY 10017</w:t>
                      </w:r>
                    </w:p>
                    <w:p w14:paraId="212D5F53" w14:textId="77777777" w:rsidR="00BF699C" w:rsidRPr="003E19B9" w:rsidRDefault="00BF699C" w:rsidP="003E19B9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0" allowOverlap="1" wp14:anchorId="488B911A" wp14:editId="669AC623">
                <wp:simplePos x="0" y="0"/>
                <wp:positionH relativeFrom="page">
                  <wp:posOffset>172085</wp:posOffset>
                </wp:positionH>
                <wp:positionV relativeFrom="page">
                  <wp:posOffset>2287270</wp:posOffset>
                </wp:positionV>
                <wp:extent cx="2404745" cy="914400"/>
                <wp:effectExtent l="0" t="0" r="0" b="0"/>
                <wp:wrapNone/>
                <wp:docPr id="96939199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40C096" w14:textId="77777777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The White House</w:t>
                            </w:r>
                          </w:p>
                          <w:p w14:paraId="4F28F41D" w14:textId="66E4B824" w:rsidR="00BF699C" w:rsidRPr="00BF699C" w:rsidRDefault="003E12C4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Press Secretary, Karoline Leavitt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="00BF699C" w:rsidRPr="00BF699C">
                              <w:rPr>
                                <w:sz w:val="20"/>
                                <w:szCs w:val="20"/>
                              </w:rPr>
                              <w:t>1600 Pennsylvania Avenue, N.W.</w:t>
                            </w:r>
                          </w:p>
                          <w:p w14:paraId="7129CA29" w14:textId="77777777" w:rsidR="00BF699C" w:rsidRPr="00BF699C" w:rsidRDefault="00BF699C" w:rsidP="009C2952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Washington, DC 20500</w:t>
                            </w:r>
                          </w:p>
                          <w:p w14:paraId="6C5357C6" w14:textId="77777777" w:rsidR="00BF699C" w:rsidRDefault="00BF699C" w:rsidP="009C2952">
                            <w:pPr>
                              <w:spacing w:line="240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8B911A" id="AutoShape 25" o:spid="_x0000_s1032" style="position:absolute;margin-left:13.55pt;margin-top:180.1pt;width:189.35pt;height:1in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" o:allowincell="f" filled="f" stroked="f" strokeweight=".25pt">
                <v:textbox>
                  <w:txbxContent>
                    <w:p w14:paraId="0040C096" w14:textId="77777777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The White House</w:t>
                      </w:r>
                    </w:p>
                    <w:p w14:paraId="4F28F41D" w14:textId="66E4B824" w:rsidR="00BF699C" w:rsidRPr="00BF699C" w:rsidRDefault="003E12C4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Press Secretary, Karoline Leavitt</w:t>
                      </w:r>
                      <w:r>
                        <w:rPr>
                          <w:sz w:val="20"/>
                          <w:szCs w:val="20"/>
                        </w:rPr>
                        <w:br/>
                      </w:r>
                      <w:r w:rsidR="00BF699C" w:rsidRPr="00BF699C">
                        <w:rPr>
                          <w:sz w:val="20"/>
                          <w:szCs w:val="20"/>
                        </w:rPr>
                        <w:t>1600 Pennsylvania Avenue, N.W.</w:t>
                      </w:r>
                    </w:p>
                    <w:p w14:paraId="7129CA29" w14:textId="77777777" w:rsidR="00BF699C" w:rsidRPr="00BF699C" w:rsidRDefault="00BF699C" w:rsidP="009C2952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Washington, DC 20500</w:t>
                      </w:r>
                    </w:p>
                    <w:p w14:paraId="6C5357C6" w14:textId="77777777" w:rsidR="00BF699C" w:rsidRDefault="00BF699C" w:rsidP="009C2952">
                      <w:pPr>
                        <w:spacing w:line="240" w:lineRule="auto"/>
                        <w:jc w:val="center"/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0" allowOverlap="1" wp14:anchorId="1D650475" wp14:editId="71B7CDF1">
                <wp:simplePos x="0" y="0"/>
                <wp:positionH relativeFrom="page">
                  <wp:posOffset>2686685</wp:posOffset>
                </wp:positionH>
                <wp:positionV relativeFrom="page">
                  <wp:posOffset>2287270</wp:posOffset>
                </wp:positionV>
                <wp:extent cx="2404745" cy="914400"/>
                <wp:effectExtent l="0" t="0" r="0" b="0"/>
                <wp:wrapNone/>
                <wp:docPr id="279328914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944D72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Lines="200" w:after="48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Robert F. Kennedy Jr.</w:t>
                            </w:r>
                          </w:p>
                          <w:p w14:paraId="4BFB94B0" w14:textId="77777777" w:rsid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Lines="200" w:after="48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Secretary, U.S. Dep</w:t>
                            </w: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of </w:t>
                            </w:r>
                          </w:p>
                          <w:p w14:paraId="796BF61D" w14:textId="6FDB5292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Lines="200" w:after="48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Health </w:t>
                            </w: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Human Services</w:t>
                            </w:r>
                          </w:p>
                          <w:p w14:paraId="3DCD9F5C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Lines="200" w:after="48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200 Independence Avenue, SW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20201</w:t>
                            </w:r>
                          </w:p>
                          <w:p w14:paraId="4772FF3A" w14:textId="77777777" w:rsidR="00BF699C" w:rsidRPr="009D7893" w:rsidRDefault="00BF699C" w:rsidP="009D7893">
                            <w:pPr>
                              <w:snapToGrid w:val="0"/>
                              <w:spacing w:afterLines="200" w:after="480" w:line="240" w:lineRule="auto"/>
                              <w:contextualSpacing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650475" id="AutoShape 24" o:spid="_x0000_s1033" style="position:absolute;margin-left:211.55pt;margin-top:180.1pt;width:189.35pt;height:1in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2zlXAAIAAOM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" o:allowincell="f" filled="f" stroked="f" strokeweight=".25pt">
                <v:textbox>
                  <w:txbxContent>
                    <w:p w14:paraId="69944D72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Lines="200" w:after="48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Robert F. Kennedy Jr.</w:t>
                      </w:r>
                    </w:p>
                    <w:p w14:paraId="4BFB94B0" w14:textId="77777777" w:rsid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Lines="200" w:after="48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Secretary, U.S. Dep</w:t>
                      </w: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>t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of </w:t>
                      </w:r>
                    </w:p>
                    <w:p w14:paraId="796BF61D" w14:textId="6FDB5292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Lines="200" w:after="48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Health </w:t>
                      </w: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&amp;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Human Services</w:t>
                      </w:r>
                    </w:p>
                    <w:p w14:paraId="3DCD9F5C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Lines="200" w:after="48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200 Independence Avenue, SW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20201</w:t>
                      </w:r>
                    </w:p>
                    <w:p w14:paraId="4772FF3A" w14:textId="77777777" w:rsidR="00BF699C" w:rsidRPr="009D7893" w:rsidRDefault="00BF699C" w:rsidP="009D7893">
                      <w:pPr>
                        <w:snapToGrid w:val="0"/>
                        <w:spacing w:afterLines="200" w:after="480" w:line="240" w:lineRule="auto"/>
                        <w:contextualSpacing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0" allowOverlap="1" wp14:anchorId="19B7B961" wp14:editId="15F17D91">
                <wp:simplePos x="0" y="0"/>
                <wp:positionH relativeFrom="page">
                  <wp:posOffset>5201285</wp:posOffset>
                </wp:positionH>
                <wp:positionV relativeFrom="page">
                  <wp:posOffset>2287270</wp:posOffset>
                </wp:positionV>
                <wp:extent cx="2404745" cy="914400"/>
                <wp:effectExtent l="0" t="0" r="0" b="0"/>
                <wp:wrapNone/>
                <wp:docPr id="1778026493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F182DEF" w14:textId="77777777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Russel Vought</w:t>
                            </w:r>
                          </w:p>
                          <w:p w14:paraId="0DA713DA" w14:textId="2B1FDE43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Director, Office of Management </w:t>
                            </w: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&amp;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Budget</w:t>
                            </w:r>
                          </w:p>
                          <w:p w14:paraId="5DB14692" w14:textId="77777777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123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725 17th St., NW 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20503</w:t>
                            </w:r>
                          </w:p>
                          <w:p w14:paraId="4134E628" w14:textId="77777777" w:rsidR="00BF699C" w:rsidRPr="003E19B9" w:rsidRDefault="00BF699C" w:rsidP="003E19B9">
                            <w:pPr>
                              <w:spacing w:line="240" w:lineRule="auto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B7B961" id="AutoShape 23" o:spid="_x0000_s1034" style="position:absolute;margin-left:409.55pt;margin-top:180.1pt;width:189.35pt;height:1in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" o:allowincell="f" filled="f" stroked="f" strokeweight=".25pt">
                <v:textbox>
                  <w:txbxContent>
                    <w:p w14:paraId="6F182DEF" w14:textId="77777777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Russel Vought</w:t>
                      </w:r>
                    </w:p>
                    <w:p w14:paraId="0DA713DA" w14:textId="2B1FDE43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Director, Office of Management </w:t>
                      </w: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>&amp;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Budget</w:t>
                      </w:r>
                    </w:p>
                    <w:p w14:paraId="5DB14692" w14:textId="77777777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after="123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725 17th St., NW 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20503</w:t>
                      </w:r>
                    </w:p>
                    <w:p w14:paraId="4134E628" w14:textId="77777777" w:rsidR="00BF699C" w:rsidRPr="003E19B9" w:rsidRDefault="00BF699C" w:rsidP="003E19B9">
                      <w:pPr>
                        <w:spacing w:line="240" w:lineRule="auto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0" allowOverlap="1" wp14:anchorId="5CE3D2F8" wp14:editId="4F80DEC2">
                <wp:simplePos x="0" y="0"/>
                <wp:positionH relativeFrom="page">
                  <wp:posOffset>172085</wp:posOffset>
                </wp:positionH>
                <wp:positionV relativeFrom="page">
                  <wp:posOffset>3201670</wp:posOffset>
                </wp:positionV>
                <wp:extent cx="2404745" cy="914400"/>
                <wp:effectExtent l="0" t="0" r="0" b="0"/>
                <wp:wrapNone/>
                <wp:docPr id="1125689425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7655272" w14:textId="1837F85E" w:rsidR="00BF699C" w:rsidRPr="009D7893" w:rsidRDefault="00BF699C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The Honorable Marco Rubio Secretary of State, </w:t>
                            </w:r>
                            <w:r w:rsidRPr="009D7893">
                              <w:rPr>
                                <w:rStyle w:val="CharacterStyle2"/>
                                <w:rFonts w:ascii="Calibri" w:hAnsi="Calibri" w:cs="Calibri"/>
                                <w:sz w:val="20"/>
                                <w:szCs w:val="20"/>
                              </w:rPr>
                              <w:t>U.S. Department of State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2201 C Street, N</w:t>
                            </w:r>
                            <w:r w:rsidRPr="009D7893">
                              <w:rPr>
                                <w:rStyle w:val="CharacterStyle2"/>
                                <w:rFonts w:ascii="Calibri" w:hAnsi="Calibri" w:cs="Calibri"/>
                                <w:sz w:val="20"/>
                                <w:szCs w:val="20"/>
                              </w:rPr>
                              <w:t>W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20520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E3D2F8" id="AutoShape 22" o:spid="_x0000_s1035" style="position:absolute;margin-left:13.55pt;margin-top:252.1pt;width:189.35pt;height:1in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GvtaAAIAAOM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" o:allowincell="f" filled="f" stroked="f" strokeweight=".25pt">
                <v:textbox>
                  <w:txbxContent>
                    <w:p w14:paraId="37655272" w14:textId="1837F85E" w:rsidR="00BF699C" w:rsidRPr="009D7893" w:rsidRDefault="00BF699C" w:rsidP="009C2952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Marco Rubio Secretary of State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, </w:t>
                      </w:r>
                      <w:r w:rsidRPr="009D7893">
                        <w:rPr>
                          <w:rStyle w:val="CharacterStyle2"/>
                          <w:rFonts w:ascii="Calibri" w:hAnsi="Calibri" w:cs="Calibri"/>
                          <w:sz w:val="20"/>
                          <w:szCs w:val="20"/>
                        </w:rPr>
                        <w:t>U.S. Department of State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2201 C Street, N</w:t>
                      </w:r>
                      <w:r w:rsidRPr="009D7893">
                        <w:rPr>
                          <w:rStyle w:val="CharacterStyle2"/>
                          <w:rFonts w:ascii="Calibri" w:hAnsi="Calibri" w:cs="Calibri"/>
                          <w:sz w:val="20"/>
                          <w:szCs w:val="20"/>
                        </w:rPr>
                        <w:t>W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20520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1" layoutInCell="0" allowOverlap="1" wp14:anchorId="37250218" wp14:editId="30E7AAAD">
                <wp:simplePos x="0" y="0"/>
                <wp:positionH relativeFrom="page">
                  <wp:posOffset>2686685</wp:posOffset>
                </wp:positionH>
                <wp:positionV relativeFrom="page">
                  <wp:posOffset>3201670</wp:posOffset>
                </wp:positionV>
                <wp:extent cx="2404745" cy="914400"/>
                <wp:effectExtent l="0" t="0" r="0" b="0"/>
                <wp:wrapNone/>
                <wp:docPr id="149954257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53D43F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Lines="200" w:after="48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Scott Turner</w:t>
                            </w:r>
                          </w:p>
                          <w:p w14:paraId="09025A91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Lines="200" w:after="48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Secretary, U.S. Department of Housing and Urban Development</w:t>
                            </w:r>
                          </w:p>
                          <w:p w14:paraId="3A5932E2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Lines="200" w:after="48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451 7th Street S.W.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D.C. 20410</w:t>
                            </w:r>
                          </w:p>
                          <w:p w14:paraId="3CAF25F8" w14:textId="77777777" w:rsidR="00BF699C" w:rsidRPr="009D7893" w:rsidRDefault="00BF699C" w:rsidP="009D7893">
                            <w:pPr>
                              <w:snapToGrid w:val="0"/>
                              <w:spacing w:afterLines="200" w:after="480" w:line="240" w:lineRule="auto"/>
                              <w:contextualSpacing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250218" id="AutoShape 21" o:spid="_x0000_s1036" style="position:absolute;margin-left:211.55pt;margin-top:252.1pt;width:189.35pt;height:1in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" o:allowincell="f" filled="f" stroked="f" strokeweight=".25pt">
                <v:textbox>
                  <w:txbxContent>
                    <w:p w14:paraId="7653D43F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Lines="200" w:after="48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Scott Turner</w:t>
                      </w:r>
                    </w:p>
                    <w:p w14:paraId="09025A91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Lines="200" w:after="48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Secretary, U.S. Department of Housing and Urban Development</w:t>
                      </w:r>
                    </w:p>
                    <w:p w14:paraId="3A5932E2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Lines="200" w:after="48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451 7th Street S.W.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D.C. 20410</w:t>
                      </w:r>
                    </w:p>
                    <w:p w14:paraId="3CAF25F8" w14:textId="77777777" w:rsidR="00BF699C" w:rsidRPr="009D7893" w:rsidRDefault="00BF699C" w:rsidP="009D7893">
                      <w:pPr>
                        <w:snapToGrid w:val="0"/>
                        <w:spacing w:afterLines="200" w:after="480" w:line="240" w:lineRule="auto"/>
                        <w:contextualSpacing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1" layoutInCell="0" allowOverlap="1" wp14:anchorId="7A7F7EEC" wp14:editId="589C128C">
                <wp:simplePos x="0" y="0"/>
                <wp:positionH relativeFrom="page">
                  <wp:posOffset>5201285</wp:posOffset>
                </wp:positionH>
                <wp:positionV relativeFrom="page">
                  <wp:posOffset>3201670</wp:posOffset>
                </wp:positionV>
                <wp:extent cx="2404745" cy="914400"/>
                <wp:effectExtent l="0" t="0" r="0" b="0"/>
                <wp:wrapNone/>
                <wp:docPr id="979530988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FA887E" w14:textId="77777777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123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Lee Zeldin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Administrat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or, 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U.S. Environmental Protection Agency 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1200 Pennsylvania Avenue, N.W. 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20460</w:t>
                            </w:r>
                          </w:p>
                          <w:p w14:paraId="7CD892C2" w14:textId="77777777" w:rsidR="00BF699C" w:rsidRPr="003E19B9" w:rsidRDefault="00BF699C" w:rsidP="003E19B9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7F7EEC" id="AutoShape 20" o:spid="_x0000_s1037" style="position:absolute;margin-left:409.55pt;margin-top:252.1pt;width:189.35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bGXg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" o:allowincell="f" filled="f" stroked="f" strokeweight=".25pt">
                <v:textbox>
                  <w:txbxContent>
                    <w:p w14:paraId="58FA887E" w14:textId="77777777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after="123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Lee Zeldin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Administrat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or, 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U.S. Environmental Protection Agency 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1200 Pennsylvania Avenue, N.W. 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20460</w:t>
                      </w:r>
                    </w:p>
                    <w:p w14:paraId="7CD892C2" w14:textId="77777777" w:rsidR="00BF699C" w:rsidRPr="003E19B9" w:rsidRDefault="00BF699C" w:rsidP="003E19B9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1" layoutInCell="0" allowOverlap="1" wp14:anchorId="7B7F4B09" wp14:editId="2F70D651">
                <wp:simplePos x="0" y="0"/>
                <wp:positionH relativeFrom="page">
                  <wp:posOffset>172085</wp:posOffset>
                </wp:positionH>
                <wp:positionV relativeFrom="page">
                  <wp:posOffset>4116070</wp:posOffset>
                </wp:positionV>
                <wp:extent cx="2404745" cy="914400"/>
                <wp:effectExtent l="0" t="0" r="0" b="0"/>
                <wp:wrapNone/>
                <wp:docPr id="41131582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F47390A" w14:textId="77777777" w:rsidR="00BF699C" w:rsidRPr="00BF699C" w:rsidRDefault="00BF699C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Scott Bessent</w:t>
                            </w:r>
                          </w:p>
                          <w:p w14:paraId="3A63FA3E" w14:textId="6F791BB6" w:rsidR="00BF699C" w:rsidRPr="00BF699C" w:rsidRDefault="00BF699C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U.S. Department of the Treasury </w:t>
                            </w:r>
                            <w:r w:rsidR="003E12C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1500 Pennsylvania Avenue, NW</w:t>
                            </w:r>
                          </w:p>
                          <w:p w14:paraId="2883EC8C" w14:textId="77777777" w:rsidR="00BF699C" w:rsidRPr="00BF699C" w:rsidRDefault="00BF699C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255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Washington, D.C. 20220</w:t>
                            </w:r>
                          </w:p>
                          <w:p w14:paraId="5BD29651" w14:textId="77777777" w:rsidR="00BF699C" w:rsidRPr="00BF699C" w:rsidRDefault="00BF699C" w:rsidP="009C2952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7F4B09" id="AutoShape 19" o:spid="_x0000_s1038" style="position:absolute;margin-left:13.55pt;margin-top:324.1pt;width:189.35pt;height:1in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uQsO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" o:allowincell="f" filled="f" stroked="f" strokeweight=".25pt">
                <v:textbox>
                  <w:txbxContent>
                    <w:p w14:paraId="0F47390A" w14:textId="77777777" w:rsidR="00BF699C" w:rsidRPr="00BF699C" w:rsidRDefault="00BF699C" w:rsidP="009C2952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Scott Bessent</w:t>
                      </w:r>
                    </w:p>
                    <w:p w14:paraId="3A63FA3E" w14:textId="6F791BB6" w:rsidR="00BF699C" w:rsidRPr="00BF699C" w:rsidRDefault="00BF699C" w:rsidP="009C2952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U.S. Department of the Treasury </w:t>
                      </w:r>
                      <w:r w:rsidR="003E12C4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>1500 Pennsylvania Avenue, NW</w:t>
                      </w:r>
                    </w:p>
                    <w:p w14:paraId="2883EC8C" w14:textId="77777777" w:rsidR="00BF699C" w:rsidRPr="00BF699C" w:rsidRDefault="00BF699C" w:rsidP="009C2952">
                      <w:pPr>
                        <w:pStyle w:val="ParagraphStyle1"/>
                        <w:tabs>
                          <w:tab w:val="left" w:pos="0"/>
                        </w:tabs>
                        <w:spacing w:after="255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>Washington, D.C. 20220</w:t>
                      </w:r>
                    </w:p>
                    <w:p w14:paraId="5BD29651" w14:textId="77777777" w:rsidR="00BF699C" w:rsidRPr="00BF699C" w:rsidRDefault="00BF699C" w:rsidP="009C2952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1" layoutInCell="0" allowOverlap="1" wp14:anchorId="7518DFEE" wp14:editId="7E5AF5DB">
                <wp:simplePos x="0" y="0"/>
                <wp:positionH relativeFrom="page">
                  <wp:posOffset>2686685</wp:posOffset>
                </wp:positionH>
                <wp:positionV relativeFrom="page">
                  <wp:posOffset>4116070</wp:posOffset>
                </wp:positionV>
                <wp:extent cx="2404745" cy="914400"/>
                <wp:effectExtent l="0" t="0" r="0" b="0"/>
                <wp:wrapNone/>
                <wp:docPr id="198713350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AB26DB" w14:textId="77777777" w:rsidR="009D7893" w:rsidRPr="009D7893" w:rsidRDefault="009D7893" w:rsidP="009D7893">
                            <w:pPr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adjustRightInd w:val="0"/>
                              <w:spacing w:after="360" w:line="240" w:lineRule="auto"/>
                              <w:textAlignment w:val="center"/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t xml:space="preserve">The Honorable Sean Duffy </w:t>
                            </w: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 xml:space="preserve">U.S. Department of Transportation </w:t>
                            </w: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 xml:space="preserve">1200 New Jersey Ave., SE </w:t>
                            </w: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>Washington, DC 20590</w:t>
                            </w:r>
                          </w:p>
                          <w:p w14:paraId="62BFF8BB" w14:textId="77777777" w:rsidR="00BF699C" w:rsidRPr="009D7893" w:rsidRDefault="00BF699C" w:rsidP="009D7893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18DFEE" id="AutoShape 18" o:spid="_x0000_s1039" style="position:absolute;margin-left:211.55pt;margin-top:324.1pt;width:189.35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" o:allowincell="f" filled="f" stroked="f" strokeweight=".25pt">
                <v:textbox>
                  <w:txbxContent>
                    <w:p w14:paraId="0CAB26DB" w14:textId="77777777" w:rsidR="009D7893" w:rsidRPr="009D7893" w:rsidRDefault="009D7893" w:rsidP="009D7893">
                      <w:pPr>
                        <w:tabs>
                          <w:tab w:val="left" w:pos="0"/>
                        </w:tabs>
                        <w:autoSpaceDE w:val="0"/>
                        <w:autoSpaceDN w:val="0"/>
                        <w:adjustRightInd w:val="0"/>
                        <w:spacing w:after="360" w:line="240" w:lineRule="auto"/>
                        <w:textAlignment w:val="center"/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</w:pP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t xml:space="preserve">The Honorable Sean Duffy </w:t>
                      </w: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 xml:space="preserve">U.S. Department of Transportation </w:t>
                      </w: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 xml:space="preserve">1200 New Jersey Ave., SE </w:t>
                      </w: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>Washington, DC 20590</w:t>
                      </w:r>
                    </w:p>
                    <w:p w14:paraId="62BFF8BB" w14:textId="77777777" w:rsidR="00BF699C" w:rsidRPr="009D7893" w:rsidRDefault="00BF699C" w:rsidP="009D7893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0" allowOverlap="1" wp14:anchorId="62628E21" wp14:editId="37E5B1DF">
                <wp:simplePos x="0" y="0"/>
                <wp:positionH relativeFrom="page">
                  <wp:posOffset>5201285</wp:posOffset>
                </wp:positionH>
                <wp:positionV relativeFrom="page">
                  <wp:posOffset>4116070</wp:posOffset>
                </wp:positionV>
                <wp:extent cx="2404745" cy="914400"/>
                <wp:effectExtent l="0" t="0" r="0" b="0"/>
                <wp:wrapNone/>
                <wp:docPr id="166403555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47B6D51" w14:textId="77777777" w:rsidR="003E19B9" w:rsidRPr="003E19B9" w:rsidRDefault="003E19B9" w:rsidP="003E19B9">
                            <w:pPr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textAlignment w:val="center"/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t xml:space="preserve">The Honorable Kelly Loeffler </w:t>
                            </w:r>
                          </w:p>
                          <w:p w14:paraId="7E1D7B83" w14:textId="77777777" w:rsidR="003E19B9" w:rsidRPr="003E19B9" w:rsidRDefault="003E19B9" w:rsidP="003E19B9">
                            <w:pPr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textAlignment w:val="center"/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t xml:space="preserve">Administrator, </w:t>
                            </w:r>
                          </w:p>
                          <w:p w14:paraId="4C184E8B" w14:textId="77777777" w:rsidR="003E19B9" w:rsidRPr="003E19B9" w:rsidRDefault="003E19B9" w:rsidP="003E19B9">
                            <w:pPr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adjustRightInd w:val="0"/>
                              <w:spacing w:after="255" w:line="240" w:lineRule="auto"/>
                              <w:textAlignment w:val="center"/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t xml:space="preserve">U.S. Small Business Administration </w:t>
                            </w:r>
                            <w:r w:rsidRPr="003E19B9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 xml:space="preserve">409 3rd Street, SW. </w:t>
                            </w:r>
                            <w:r w:rsidRPr="003E19B9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>Washington, DC 20416</w:t>
                            </w:r>
                          </w:p>
                          <w:p w14:paraId="2837EA12" w14:textId="77777777" w:rsidR="00BF699C" w:rsidRPr="003E19B9" w:rsidRDefault="00BF699C" w:rsidP="003E19B9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628E21" id="AutoShape 17" o:spid="_x0000_s1040" style="position:absolute;margin-left:409.55pt;margin-top:324.1pt;width:189.35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FKcJ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" o:allowincell="f" filled="f" stroked="f" strokeweight=".25pt">
                <v:textbox>
                  <w:txbxContent>
                    <w:p w14:paraId="347B6D51" w14:textId="77777777" w:rsidR="003E19B9" w:rsidRPr="003E19B9" w:rsidRDefault="003E19B9" w:rsidP="003E19B9">
                      <w:pPr>
                        <w:tabs>
                          <w:tab w:val="left" w:pos="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textAlignment w:val="center"/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</w:pPr>
                      <w:r w:rsidRPr="003E19B9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t xml:space="preserve">The Honorable Kelly Loeffler </w:t>
                      </w:r>
                    </w:p>
                    <w:p w14:paraId="7E1D7B83" w14:textId="77777777" w:rsidR="003E19B9" w:rsidRPr="003E19B9" w:rsidRDefault="003E19B9" w:rsidP="003E19B9">
                      <w:pPr>
                        <w:tabs>
                          <w:tab w:val="left" w:pos="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textAlignment w:val="center"/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</w:pPr>
                      <w:r w:rsidRPr="003E19B9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t xml:space="preserve">Administrator, </w:t>
                      </w:r>
                    </w:p>
                    <w:p w14:paraId="4C184E8B" w14:textId="77777777" w:rsidR="003E19B9" w:rsidRPr="003E19B9" w:rsidRDefault="003E19B9" w:rsidP="003E19B9">
                      <w:pPr>
                        <w:tabs>
                          <w:tab w:val="left" w:pos="0"/>
                        </w:tabs>
                        <w:autoSpaceDE w:val="0"/>
                        <w:autoSpaceDN w:val="0"/>
                        <w:adjustRightInd w:val="0"/>
                        <w:spacing w:after="255" w:line="240" w:lineRule="auto"/>
                        <w:textAlignment w:val="center"/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</w:pPr>
                      <w:r w:rsidRPr="003E19B9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t xml:space="preserve">U.S. Small Business Administration </w:t>
                      </w:r>
                      <w:r w:rsidRPr="003E19B9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 xml:space="preserve">409 3rd Street, SW. </w:t>
                      </w:r>
                      <w:r w:rsidRPr="003E19B9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>Washington, DC 20416</w:t>
                      </w:r>
                    </w:p>
                    <w:p w14:paraId="2837EA12" w14:textId="77777777" w:rsidR="00BF699C" w:rsidRPr="003E19B9" w:rsidRDefault="00BF699C" w:rsidP="003E19B9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0" allowOverlap="1" wp14:anchorId="093EF0B7" wp14:editId="5FD356EF">
                <wp:simplePos x="0" y="0"/>
                <wp:positionH relativeFrom="page">
                  <wp:posOffset>172085</wp:posOffset>
                </wp:positionH>
                <wp:positionV relativeFrom="page">
                  <wp:posOffset>5030470</wp:posOffset>
                </wp:positionV>
                <wp:extent cx="2404745" cy="914400"/>
                <wp:effectExtent l="0" t="0" r="0" b="0"/>
                <wp:wrapNone/>
                <wp:docPr id="192395574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931F38" w14:textId="77777777" w:rsidR="009D7893" w:rsidRDefault="00BF699C" w:rsidP="00BF699C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 xml:space="preserve">The Honorable Pete Hegseth </w:t>
                            </w:r>
                          </w:p>
                          <w:p w14:paraId="3212922D" w14:textId="042F1707" w:rsidR="00BF699C" w:rsidRPr="00BF699C" w:rsidRDefault="00BF699C" w:rsidP="00BF699C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Secretary of Defense</w:t>
                            </w:r>
                          </w:p>
                          <w:p w14:paraId="0D7EA51D" w14:textId="77777777" w:rsidR="00BF699C" w:rsidRPr="00BF699C" w:rsidRDefault="00BF699C" w:rsidP="00BF699C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 xml:space="preserve">U.S. Department of Defense </w:t>
                            </w:r>
                          </w:p>
                          <w:p w14:paraId="3380616C" w14:textId="77777777" w:rsidR="00BF699C" w:rsidRPr="00BF699C" w:rsidRDefault="00BF699C" w:rsidP="00BF699C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 xml:space="preserve">1000 Defense Pentagon </w:t>
                            </w:r>
                          </w:p>
                          <w:p w14:paraId="786951AD" w14:textId="4E90F811" w:rsidR="00BF699C" w:rsidRPr="00BF699C" w:rsidRDefault="00BF699C" w:rsidP="00BF699C">
                            <w:pPr>
                              <w:spacing w:line="240" w:lineRule="auto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sz w:val="20"/>
                                <w:szCs w:val="20"/>
                              </w:rPr>
                              <w:t>Washington, D.C. 20301-1000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3EF0B7" id="AutoShape 16" o:spid="_x0000_s1041" style="position:absolute;margin-left:13.55pt;margin-top:396.1pt;width:189.35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WlLl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" o:allowincell="f" filled="f" stroked="f" strokeweight=".25pt">
                <v:textbox>
                  <w:txbxContent>
                    <w:p w14:paraId="1D931F38" w14:textId="77777777" w:rsidR="009D7893" w:rsidRDefault="00BF699C" w:rsidP="00BF699C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 xml:space="preserve">The Honorable Pete Hegseth </w:t>
                      </w:r>
                    </w:p>
                    <w:p w14:paraId="3212922D" w14:textId="042F1707" w:rsidR="00BF699C" w:rsidRPr="00BF699C" w:rsidRDefault="00BF699C" w:rsidP="00BF699C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Secretary of Defense</w:t>
                      </w:r>
                    </w:p>
                    <w:p w14:paraId="0D7EA51D" w14:textId="77777777" w:rsidR="00BF699C" w:rsidRPr="00BF699C" w:rsidRDefault="00BF699C" w:rsidP="00BF699C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 xml:space="preserve">U.S. Department of Defense </w:t>
                      </w:r>
                    </w:p>
                    <w:p w14:paraId="3380616C" w14:textId="77777777" w:rsidR="00BF699C" w:rsidRPr="00BF699C" w:rsidRDefault="00BF699C" w:rsidP="00BF699C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 xml:space="preserve">1000 Defense Pentagon </w:t>
                      </w:r>
                    </w:p>
                    <w:p w14:paraId="786951AD" w14:textId="4E90F811" w:rsidR="00BF699C" w:rsidRPr="00BF699C" w:rsidRDefault="00BF699C" w:rsidP="00BF699C">
                      <w:pPr>
                        <w:spacing w:line="240" w:lineRule="auto"/>
                        <w:contextualSpacing/>
                        <w:rPr>
                          <w:sz w:val="20"/>
                          <w:szCs w:val="20"/>
                        </w:rPr>
                      </w:pPr>
                      <w:r w:rsidRPr="00BF699C">
                        <w:rPr>
                          <w:sz w:val="20"/>
                          <w:szCs w:val="20"/>
                        </w:rPr>
                        <w:t>Washington, D.C. 20301-1000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39F5D947" wp14:editId="48DA34B1">
                <wp:simplePos x="0" y="0"/>
                <wp:positionH relativeFrom="page">
                  <wp:posOffset>2686685</wp:posOffset>
                </wp:positionH>
                <wp:positionV relativeFrom="page">
                  <wp:posOffset>5030470</wp:posOffset>
                </wp:positionV>
                <wp:extent cx="2404745" cy="914400"/>
                <wp:effectExtent l="0" t="0" r="0" b="0"/>
                <wp:wrapNone/>
                <wp:docPr id="167877741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EF237F" w14:textId="77777777" w:rsidR="009D7893" w:rsidRPr="009D7893" w:rsidRDefault="009D7893" w:rsidP="009D7893">
                            <w:pPr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adjustRightInd w:val="0"/>
                              <w:spacing w:after="255" w:line="240" w:lineRule="auto"/>
                              <w:textAlignment w:val="center"/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t xml:space="preserve">The Honorable Chris Wright </w:t>
                            </w: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 xml:space="preserve">U.S. Department of Energy </w:t>
                            </w: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 xml:space="preserve">1000 Independence Avenue, S.W. </w:t>
                            </w:r>
                            <w:r w:rsidRPr="009D7893">
                              <w:rPr>
                                <w:rFonts w:cs="Calibri"/>
                                <w:color w:val="000000"/>
                                <w:sz w:val="20"/>
                                <w:szCs w:val="20"/>
                              </w:rPr>
                              <w:br/>
                              <w:t>Washington, DC 20585</w:t>
                            </w:r>
                          </w:p>
                          <w:p w14:paraId="1B3180F1" w14:textId="77777777" w:rsidR="00BF699C" w:rsidRPr="009D7893" w:rsidRDefault="00BF699C" w:rsidP="009D7893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F5D947" id="AutoShape 15" o:spid="_x0000_s1042" style="position:absolute;margin-left:211.55pt;margin-top:396.1pt;width:189.3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" o:allowincell="f" filled="f" stroked="f" strokeweight=".25pt">
                <v:textbox>
                  <w:txbxContent>
                    <w:p w14:paraId="56EF237F" w14:textId="77777777" w:rsidR="009D7893" w:rsidRPr="009D7893" w:rsidRDefault="009D7893" w:rsidP="009D7893">
                      <w:pPr>
                        <w:tabs>
                          <w:tab w:val="left" w:pos="0"/>
                        </w:tabs>
                        <w:autoSpaceDE w:val="0"/>
                        <w:autoSpaceDN w:val="0"/>
                        <w:adjustRightInd w:val="0"/>
                        <w:spacing w:after="255" w:line="240" w:lineRule="auto"/>
                        <w:textAlignment w:val="center"/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</w:pP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t xml:space="preserve">The Honorable Chris Wright </w:t>
                      </w: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 xml:space="preserve">U.S. Department of Energy </w:t>
                      </w: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 xml:space="preserve">1000 Independence Avenue, S.W. </w:t>
                      </w:r>
                      <w:r w:rsidRPr="009D7893">
                        <w:rPr>
                          <w:rFonts w:cs="Calibri"/>
                          <w:color w:val="000000"/>
                          <w:sz w:val="20"/>
                          <w:szCs w:val="20"/>
                        </w:rPr>
                        <w:br/>
                        <w:t>Washington, DC 20585</w:t>
                      </w:r>
                    </w:p>
                    <w:p w14:paraId="1B3180F1" w14:textId="77777777" w:rsidR="00BF699C" w:rsidRPr="009D7893" w:rsidRDefault="00BF699C" w:rsidP="009D7893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 wp14:anchorId="56198952" wp14:editId="5B701407">
                <wp:simplePos x="0" y="0"/>
                <wp:positionH relativeFrom="page">
                  <wp:posOffset>5201285</wp:posOffset>
                </wp:positionH>
                <wp:positionV relativeFrom="page">
                  <wp:posOffset>5030470</wp:posOffset>
                </wp:positionV>
                <wp:extent cx="2404745" cy="914400"/>
                <wp:effectExtent l="0" t="0" r="0" b="0"/>
                <wp:wrapNone/>
                <wp:docPr id="2081935568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767785A" w14:textId="77777777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360" w:line="240" w:lineRule="auto"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Senate Majority Leader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The Honorable Joh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n Thune 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United States Senate, SD-511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20510</w:t>
                            </w:r>
                          </w:p>
                          <w:p w14:paraId="0C47B4CF" w14:textId="77777777" w:rsidR="00BF699C" w:rsidRPr="003E19B9" w:rsidRDefault="00BF699C" w:rsidP="003E19B9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198952" id="AutoShape 14" o:spid="_x0000_s1043" style="position:absolute;margin-left:409.55pt;margin-top:396.1pt;width:189.35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wcnn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" o:allowincell="f" filled="f" stroked="f" strokeweight=".25pt">
                <v:textbox>
                  <w:txbxContent>
                    <w:p w14:paraId="6767785A" w14:textId="77777777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after="360" w:line="240" w:lineRule="auto"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Senate Majority Leader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The Honorable Joh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n Thune 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United States Senate, SD-511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20510</w:t>
                      </w:r>
                    </w:p>
                    <w:p w14:paraId="0C47B4CF" w14:textId="77777777" w:rsidR="00BF699C" w:rsidRPr="003E19B9" w:rsidRDefault="00BF699C" w:rsidP="003E19B9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5AE66BEF" wp14:editId="25FA8B36">
                <wp:simplePos x="0" y="0"/>
                <wp:positionH relativeFrom="page">
                  <wp:posOffset>172085</wp:posOffset>
                </wp:positionH>
                <wp:positionV relativeFrom="page">
                  <wp:posOffset>5944870</wp:posOffset>
                </wp:positionV>
                <wp:extent cx="2404745" cy="914400"/>
                <wp:effectExtent l="0" t="0" r="0" b="0"/>
                <wp:wrapNone/>
                <wp:docPr id="529090213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699EAE" w14:textId="77777777" w:rsidR="009D7893" w:rsidRDefault="00BF699C" w:rsidP="00BF699C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20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The Honorable Pam Bondi </w:t>
                            </w:r>
                          </w:p>
                          <w:p w14:paraId="5BD3B11B" w14:textId="3021593F" w:rsidR="00BF699C" w:rsidRPr="00BF699C" w:rsidRDefault="00BF699C" w:rsidP="00BF699C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20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Attorney General</w:t>
                            </w:r>
                          </w:p>
                          <w:p w14:paraId="3C62222E" w14:textId="4175B5FE" w:rsidR="00BF699C" w:rsidRPr="00BF699C" w:rsidRDefault="00BF699C" w:rsidP="00BF699C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20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BF699C">
                              <w:rPr>
                                <w:rStyle w:val="CharacterStyle2"/>
                                <w:rFonts w:ascii="Calibri" w:hAnsi="Calibri" w:cs="Calibri"/>
                                <w:sz w:val="20"/>
                                <w:szCs w:val="20"/>
                              </w:rPr>
                              <w:t>U.S. Department of Justice</w:t>
                            </w: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950 Pennsylvani</w:t>
                            </w:r>
                            <w:r w:rsidRPr="00BF699C">
                              <w:rPr>
                                <w:rStyle w:val="CharacterStyle2"/>
                                <w:rFonts w:ascii="Calibri" w:hAnsi="Calibri" w:cs="Calibri"/>
                                <w:sz w:val="20"/>
                                <w:szCs w:val="20"/>
                              </w:rPr>
                              <w:t>a Avenue NW</w:t>
                            </w: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F699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 DC 20530</w:t>
                            </w:r>
                          </w:p>
                          <w:p w14:paraId="15291012" w14:textId="77777777" w:rsidR="00BF699C" w:rsidRPr="00BF699C" w:rsidRDefault="00BF699C" w:rsidP="00BF699C">
                            <w:pPr>
                              <w:snapToGrid w:val="0"/>
                              <w:spacing w:line="240" w:lineRule="auto"/>
                              <w:contextualSpacing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E66BEF" id="AutoShape 13" o:spid="_x0000_s1044" style="position:absolute;margin-left:13.55pt;margin-top:468.1pt;width:189.3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" o:allowincell="f" filled="f" stroked="f" strokeweight=".25pt">
                <v:textbox>
                  <w:txbxContent>
                    <w:p w14:paraId="0A699EAE" w14:textId="77777777" w:rsidR="009D7893" w:rsidRDefault="00BF699C" w:rsidP="00BF699C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20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The Honorable Pam Bondi </w:t>
                      </w:r>
                    </w:p>
                    <w:p w14:paraId="5BD3B11B" w14:textId="3021593F" w:rsidR="00BF699C" w:rsidRPr="00BF699C" w:rsidRDefault="00BF699C" w:rsidP="00BF699C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20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>Attorney General</w:t>
                      </w:r>
                    </w:p>
                    <w:p w14:paraId="3C62222E" w14:textId="4175B5FE" w:rsidR="00BF699C" w:rsidRPr="00BF699C" w:rsidRDefault="00BF699C" w:rsidP="00BF699C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20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BF699C">
                        <w:rPr>
                          <w:rStyle w:val="CharacterStyle2"/>
                          <w:rFonts w:ascii="Calibri" w:hAnsi="Calibri" w:cs="Calibri"/>
                          <w:sz w:val="20"/>
                          <w:szCs w:val="20"/>
                        </w:rPr>
                        <w:t>U.S. Department of Justice</w:t>
                      </w: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950 Pennsylvani</w:t>
                      </w:r>
                      <w:r w:rsidRPr="00BF699C">
                        <w:rPr>
                          <w:rStyle w:val="CharacterStyle2"/>
                          <w:rFonts w:ascii="Calibri" w:hAnsi="Calibri" w:cs="Calibri"/>
                          <w:sz w:val="20"/>
                          <w:szCs w:val="20"/>
                        </w:rPr>
                        <w:t>a Avenue NW</w:t>
                      </w: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BF699C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 DC 20530</w:t>
                      </w:r>
                    </w:p>
                    <w:p w14:paraId="15291012" w14:textId="77777777" w:rsidR="00BF699C" w:rsidRPr="00BF699C" w:rsidRDefault="00BF699C" w:rsidP="00BF699C">
                      <w:pPr>
                        <w:snapToGrid w:val="0"/>
                        <w:spacing w:line="240" w:lineRule="auto"/>
                        <w:contextualSpacing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 wp14:anchorId="06F6050E" wp14:editId="67851430">
                <wp:simplePos x="0" y="0"/>
                <wp:positionH relativeFrom="page">
                  <wp:posOffset>2686685</wp:posOffset>
                </wp:positionH>
                <wp:positionV relativeFrom="page">
                  <wp:posOffset>5944870</wp:posOffset>
                </wp:positionV>
                <wp:extent cx="2404745" cy="914400"/>
                <wp:effectExtent l="0" t="0" r="0" b="0"/>
                <wp:wrapNone/>
                <wp:docPr id="13025724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FB6E6C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123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Linda McMahon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Secretary of Educati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on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U.S. Department of Educat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ion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400 Maryland Avenue, SW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D.C. 20202</w:t>
                            </w:r>
                          </w:p>
                          <w:p w14:paraId="7B66C79D" w14:textId="77777777" w:rsidR="00BF699C" w:rsidRPr="009D7893" w:rsidRDefault="00BF699C" w:rsidP="009D7893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F6050E" id="AutoShape 12" o:spid="_x0000_s1045" style="position:absolute;margin-left:211.55pt;margin-top:468.1pt;width:189.35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" o:allowincell="f" filled="f" stroked="f" strokeweight=".25pt">
                <v:textbox>
                  <w:txbxContent>
                    <w:p w14:paraId="52FB6E6C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pacing w:after="123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Linda McMahon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Secretary of Educati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on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U.S. Department of Educat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ion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400 Maryland Avenue, SW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D.C. 20202</w:t>
                      </w:r>
                    </w:p>
                    <w:p w14:paraId="7B66C79D" w14:textId="77777777" w:rsidR="00BF699C" w:rsidRPr="009D7893" w:rsidRDefault="00BF699C" w:rsidP="009D7893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 wp14:anchorId="72F94DC3" wp14:editId="751B59C2">
                <wp:simplePos x="0" y="0"/>
                <wp:positionH relativeFrom="page">
                  <wp:posOffset>5201285</wp:posOffset>
                </wp:positionH>
                <wp:positionV relativeFrom="page">
                  <wp:posOffset>5944870</wp:posOffset>
                </wp:positionV>
                <wp:extent cx="2404745" cy="914400"/>
                <wp:effectExtent l="0" t="0" r="0" b="0"/>
                <wp:wrapNone/>
                <wp:docPr id="74853453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9362ED" w14:textId="77777777" w:rsid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36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Speaker of the House </w:t>
                            </w:r>
                          </w:p>
                          <w:p w14:paraId="33E45B90" w14:textId="77777777" w:rsid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36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The Honorable Mike Johnson </w:t>
                            </w:r>
                          </w:p>
                          <w:p w14:paraId="3E4CC943" w14:textId="77777777" w:rsid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360" w:line="240" w:lineRule="auto"/>
                              <w:contextualSpacing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521 Cannon House Office Building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C030490" w14:textId="13F52302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napToGrid w:val="0"/>
                              <w:spacing w:after="360" w:line="240" w:lineRule="auto"/>
                              <w:contextualSpacing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Washingt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on, D.C. 20515</w:t>
                            </w:r>
                          </w:p>
                          <w:p w14:paraId="2CE78A36" w14:textId="77777777" w:rsidR="00BF699C" w:rsidRPr="003E19B9" w:rsidRDefault="00BF699C" w:rsidP="003E19B9">
                            <w:pPr>
                              <w:snapToGrid w:val="0"/>
                              <w:spacing w:line="240" w:lineRule="auto"/>
                              <w:contextualSpacing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F94DC3" id="AutoShape 11" o:spid="_x0000_s1046" style="position:absolute;margin-left:409.55pt;margin-top:468.1pt;width:189.35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" o:allowincell="f" filled="f" stroked="f" strokeweight=".25pt">
                <v:textbox>
                  <w:txbxContent>
                    <w:p w14:paraId="4B9362ED" w14:textId="77777777" w:rsid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36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Speaker of the House </w:t>
                      </w:r>
                    </w:p>
                    <w:p w14:paraId="33E45B90" w14:textId="77777777" w:rsid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36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The Honorable Mike Johnson </w:t>
                      </w:r>
                    </w:p>
                    <w:p w14:paraId="3E4CC943" w14:textId="77777777" w:rsid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360" w:line="240" w:lineRule="auto"/>
                        <w:contextualSpacing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521 Cannon House Office Building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C030490" w14:textId="13F52302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napToGrid w:val="0"/>
                        <w:spacing w:after="360" w:line="240" w:lineRule="auto"/>
                        <w:contextualSpacing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Washingt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on, D.C. 20515</w:t>
                      </w:r>
                    </w:p>
                    <w:p w14:paraId="2CE78A36" w14:textId="77777777" w:rsidR="00BF699C" w:rsidRPr="003E19B9" w:rsidRDefault="00BF699C" w:rsidP="003E19B9">
                      <w:pPr>
                        <w:snapToGrid w:val="0"/>
                        <w:spacing w:line="240" w:lineRule="auto"/>
                        <w:contextualSpacing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0" allowOverlap="1" wp14:anchorId="01E23F3C" wp14:editId="0A6C05FC">
                <wp:simplePos x="0" y="0"/>
                <wp:positionH relativeFrom="page">
                  <wp:posOffset>172085</wp:posOffset>
                </wp:positionH>
                <wp:positionV relativeFrom="page">
                  <wp:posOffset>6859270</wp:posOffset>
                </wp:positionV>
                <wp:extent cx="2404745" cy="914400"/>
                <wp:effectExtent l="0" t="0" r="0" b="0"/>
                <wp:wrapNone/>
                <wp:docPr id="107656067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641042" w14:textId="77777777" w:rsidR="009D7893" w:rsidRDefault="009D7893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The Honorable Doug Burgum </w:t>
                            </w:r>
                          </w:p>
                          <w:p w14:paraId="23EDA979" w14:textId="2E89D95A" w:rsidR="009D7893" w:rsidRPr="009D7893" w:rsidRDefault="009D7893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Secretary of the Interior</w:t>
                            </w:r>
                          </w:p>
                          <w:p w14:paraId="6F8B55DB" w14:textId="77777777" w:rsidR="009D7893" w:rsidRPr="009D7893" w:rsidRDefault="009D7893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255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1849 C Street, NW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20240</w:t>
                            </w:r>
                          </w:p>
                          <w:p w14:paraId="76772F95" w14:textId="77777777" w:rsidR="00BF699C" w:rsidRPr="009D7893" w:rsidRDefault="00BF699C" w:rsidP="009C2952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E23F3C" id="AutoShape 10" o:spid="_x0000_s1047" style="position:absolute;margin-left:13.55pt;margin-top:540.1pt;width:189.35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kVpBAA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" o:allowincell="f" filled="f" stroked="f" strokeweight=".25pt">
                <v:textbox>
                  <w:txbxContent>
                    <w:p w14:paraId="79641042" w14:textId="77777777" w:rsidR="009D7893" w:rsidRDefault="009D7893" w:rsidP="009C2952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The Honorable Doug Burgum </w:t>
                      </w:r>
                    </w:p>
                    <w:p w14:paraId="23EDA979" w14:textId="2E89D95A" w:rsidR="009D7893" w:rsidRPr="009D7893" w:rsidRDefault="009D7893" w:rsidP="009C2952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Secretary of the Interior</w:t>
                      </w:r>
                    </w:p>
                    <w:p w14:paraId="6F8B55DB" w14:textId="77777777" w:rsidR="009D7893" w:rsidRPr="009D7893" w:rsidRDefault="009D7893" w:rsidP="009C2952">
                      <w:pPr>
                        <w:pStyle w:val="ParagraphStyle1"/>
                        <w:tabs>
                          <w:tab w:val="left" w:pos="0"/>
                        </w:tabs>
                        <w:spacing w:after="255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1849 C Street, NW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20240</w:t>
                      </w:r>
                    </w:p>
                    <w:p w14:paraId="76772F95" w14:textId="77777777" w:rsidR="00BF699C" w:rsidRPr="009D7893" w:rsidRDefault="00BF699C" w:rsidP="009C2952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0" allowOverlap="1" wp14:anchorId="2C73C97B" wp14:editId="630AB15F">
                <wp:simplePos x="0" y="0"/>
                <wp:positionH relativeFrom="page">
                  <wp:posOffset>2686685</wp:posOffset>
                </wp:positionH>
                <wp:positionV relativeFrom="page">
                  <wp:posOffset>6859270</wp:posOffset>
                </wp:positionV>
                <wp:extent cx="2404745" cy="914400"/>
                <wp:effectExtent l="0" t="0" r="0" b="0"/>
                <wp:wrapNone/>
                <wp:docPr id="199356250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24629E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123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Douglas A. Collins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Secreta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ry, U.S. Department of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Veterans Affairs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810 Vermont Ave., NW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20420</w:t>
                            </w:r>
                          </w:p>
                          <w:p w14:paraId="7F5FD5ED" w14:textId="77777777" w:rsidR="00BF699C" w:rsidRPr="009D7893" w:rsidRDefault="00BF699C" w:rsidP="009D7893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73C97B" id="AutoShape 9" o:spid="_x0000_s1048" style="position:absolute;margin-left:211.55pt;margin-top:540.1pt;width:189.35pt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RDSv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" o:allowincell="f" filled="f" stroked="f" strokeweight=".25pt">
                <v:textbox>
                  <w:txbxContent>
                    <w:p w14:paraId="5824629E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pacing w:after="123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Douglas A. Collins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Secreta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ry, U.S. Department of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Veterans Affairs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810 Vermont Ave., NW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20420</w:t>
                      </w:r>
                    </w:p>
                    <w:p w14:paraId="7F5FD5ED" w14:textId="77777777" w:rsidR="00BF699C" w:rsidRPr="009D7893" w:rsidRDefault="00BF699C" w:rsidP="009D7893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1" layoutInCell="0" allowOverlap="1" wp14:anchorId="6EB9162F" wp14:editId="3E66BCB4">
                <wp:simplePos x="0" y="0"/>
                <wp:positionH relativeFrom="page">
                  <wp:posOffset>5201285</wp:posOffset>
                </wp:positionH>
                <wp:positionV relativeFrom="page">
                  <wp:posOffset>6859270</wp:posOffset>
                </wp:positionV>
                <wp:extent cx="2404745" cy="914400"/>
                <wp:effectExtent l="0" t="0" r="0" b="0"/>
                <wp:wrapNone/>
                <wp:docPr id="10148046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B2FAF1D" w14:textId="77777777" w:rsid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Hou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 Republican Conference Chair</w:t>
                            </w:r>
                          </w:p>
                          <w:p w14:paraId="35A644A7" w14:textId="77777777" w:rsid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Elise Stefan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ik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37E8D3B" w14:textId="77777777" w:rsid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2211 Rayburn House Office Building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CD86D04" w14:textId="2FC5D4B9" w:rsidR="003E19B9" w:rsidRPr="003E19B9" w:rsidRDefault="003E19B9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Washington, DC 205</w:t>
                            </w:r>
                            <w:r w:rsidRPr="003E19B9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  <w:p w14:paraId="07426782" w14:textId="77777777" w:rsidR="00BF699C" w:rsidRPr="003E19B9" w:rsidRDefault="00BF699C" w:rsidP="003E19B9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  <w:p w14:paraId="30A24659" w14:textId="77777777" w:rsidR="003E19B9" w:rsidRDefault="003E19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B9162F" id="AutoShape 8" o:spid="_x0000_s1049" style="position:absolute;margin-left:409.55pt;margin-top:540.1pt;width:189.35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" o:allowincell="f" filled="f" stroked="f" strokeweight=".25pt">
                <v:textbox>
                  <w:txbxContent>
                    <w:p w14:paraId="5B2FAF1D" w14:textId="77777777" w:rsid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Hou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 Republican Conference Chair</w:t>
                      </w:r>
                    </w:p>
                    <w:p w14:paraId="35A644A7" w14:textId="77777777" w:rsid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The Honorable Elise Stefan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ik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37E8D3B" w14:textId="77777777" w:rsid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2211 Rayburn House Office Building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CD86D04" w14:textId="2FC5D4B9" w:rsidR="003E19B9" w:rsidRPr="003E19B9" w:rsidRDefault="003E19B9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Washington, DC 205</w:t>
                      </w:r>
                      <w:r w:rsidRPr="003E19B9">
                        <w:rPr>
                          <w:rFonts w:ascii="Calibri" w:hAnsi="Calibri" w:cs="Calibri"/>
                          <w:sz w:val="20"/>
                          <w:szCs w:val="20"/>
                        </w:rPr>
                        <w:t>15</w:t>
                      </w:r>
                    </w:p>
                    <w:p w14:paraId="07426782" w14:textId="77777777" w:rsidR="00BF699C" w:rsidRPr="003E19B9" w:rsidRDefault="00BF699C" w:rsidP="003E19B9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  <w:p w14:paraId="30A24659" w14:textId="77777777" w:rsidR="003E19B9" w:rsidRDefault="003E19B9"/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1" layoutInCell="0" allowOverlap="1" wp14:anchorId="66E59951" wp14:editId="24097A4B">
                <wp:simplePos x="0" y="0"/>
                <wp:positionH relativeFrom="page">
                  <wp:posOffset>172085</wp:posOffset>
                </wp:positionH>
                <wp:positionV relativeFrom="page">
                  <wp:posOffset>7773670</wp:posOffset>
                </wp:positionV>
                <wp:extent cx="2404745" cy="914400"/>
                <wp:effectExtent l="0" t="0" r="0" b="0"/>
                <wp:wrapNone/>
                <wp:docPr id="2863825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8DBE3C" w14:textId="0236871C" w:rsidR="009D7893" w:rsidRPr="009D7893" w:rsidRDefault="009D7893" w:rsidP="003E12C4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Brooke L. Rollins Sec</w:t>
                            </w:r>
                            <w:r w:rsidR="003E12C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.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3E12C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U.S. Department of Agriculture </w:t>
                            </w:r>
                            <w:r w:rsidR="003E12C4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1400 Independence Avenue, SW Washington, DC 20250</w:t>
                            </w:r>
                          </w:p>
                          <w:p w14:paraId="35A9ED07" w14:textId="77777777" w:rsidR="00BF699C" w:rsidRPr="009D7893" w:rsidRDefault="00BF699C" w:rsidP="009C2952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E59951" id="AutoShape 7" o:spid="_x0000_s1050" style="position:absolute;margin-left:13.55pt;margin-top:612.1pt;width:189.35pt;height:1in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6ZioAA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" o:allowincell="f" filled="f" stroked="f" strokeweight=".25pt">
                <v:textbox>
                  <w:txbxContent>
                    <w:p w14:paraId="298DBE3C" w14:textId="0236871C" w:rsidR="009D7893" w:rsidRPr="009D7893" w:rsidRDefault="009D7893" w:rsidP="003E12C4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Brooke L. Rollins Sec</w:t>
                      </w:r>
                      <w:r w:rsidR="003E12C4">
                        <w:rPr>
                          <w:rFonts w:ascii="Calibri" w:hAnsi="Calibri" w:cs="Calibri"/>
                          <w:sz w:val="20"/>
                          <w:szCs w:val="20"/>
                        </w:rPr>
                        <w:t>.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, </w:t>
                      </w:r>
                      <w:r w:rsidR="003E12C4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U.S. Department of Agriculture </w:t>
                      </w:r>
                      <w:r w:rsidR="003E12C4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1400 Independence Avenue, SW Washington, DC 20250</w:t>
                      </w:r>
                    </w:p>
                    <w:p w14:paraId="35A9ED07" w14:textId="77777777" w:rsidR="00BF699C" w:rsidRPr="009D7893" w:rsidRDefault="00BF699C" w:rsidP="009C2952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1" layoutInCell="0" allowOverlap="1" wp14:anchorId="202EBB9F" wp14:editId="3194B65E">
                <wp:simplePos x="0" y="0"/>
                <wp:positionH relativeFrom="page">
                  <wp:posOffset>2686685</wp:posOffset>
                </wp:positionH>
                <wp:positionV relativeFrom="page">
                  <wp:posOffset>7773670</wp:posOffset>
                </wp:positionV>
                <wp:extent cx="2404745" cy="914400"/>
                <wp:effectExtent l="0" t="0" r="0" b="0"/>
                <wp:wrapNone/>
                <wp:docPr id="172823206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7B8E42A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after="123"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Kristi Noem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Secreta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ry, Department of Homeland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Security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Mail Stop 0525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DC 20528</w:t>
                            </w:r>
                          </w:p>
                          <w:p w14:paraId="61242C8C" w14:textId="77777777" w:rsidR="00BF699C" w:rsidRPr="009D7893" w:rsidRDefault="00BF699C" w:rsidP="009D7893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2EBB9F" id="AutoShape 6" o:spid="_x0000_s1051" style="position:absolute;margin-left:211.55pt;margin-top:612.1pt;width:189.35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p21E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" o:allowincell="f" filled="f" stroked="f" strokeweight=".25pt">
                <v:textbox>
                  <w:txbxContent>
                    <w:p w14:paraId="07B8E42A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pacing w:after="123"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Kristi Noem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Secreta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ry, Department of Homeland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Security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Mail Stop 0525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DC 20528</w:t>
                      </w:r>
                    </w:p>
                    <w:p w14:paraId="61242C8C" w14:textId="77777777" w:rsidR="00BF699C" w:rsidRPr="009D7893" w:rsidRDefault="00BF699C" w:rsidP="009D7893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1" layoutInCell="0" allowOverlap="1" wp14:anchorId="2FF6535F" wp14:editId="7F4635BB">
                <wp:simplePos x="0" y="0"/>
                <wp:positionH relativeFrom="page">
                  <wp:posOffset>5201285</wp:posOffset>
                </wp:positionH>
                <wp:positionV relativeFrom="page">
                  <wp:posOffset>7773670</wp:posOffset>
                </wp:positionV>
                <wp:extent cx="2404745" cy="914400"/>
                <wp:effectExtent l="0" t="0" r="0" b="0"/>
                <wp:wrapNone/>
                <wp:docPr id="55937988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B815F6" w14:textId="36EE7BEB" w:rsidR="003E12C4" w:rsidRDefault="003E12C4" w:rsidP="003E12C4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Susie Wiles</w:t>
                            </w:r>
                          </w:p>
                          <w:p w14:paraId="562F750D" w14:textId="3BDF9573" w:rsidR="003E12C4" w:rsidRDefault="003E12C4" w:rsidP="003E12C4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Chief of Staff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AA6922" w14:textId="7933B15E" w:rsidR="003E12C4" w:rsidRDefault="003E12C4" w:rsidP="003E12C4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1600 Pennsylvania Ave, NW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5902F65" w14:textId="6D14AA88" w:rsidR="003E12C4" w:rsidRPr="003E19B9" w:rsidRDefault="003E12C4" w:rsidP="003E12C4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Washington, DC 205</w:t>
                            </w:r>
                            <w:r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  <w:p w14:paraId="2776FAB4" w14:textId="77777777" w:rsidR="003E12C4" w:rsidRPr="003E19B9" w:rsidRDefault="003E12C4" w:rsidP="003E12C4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  <w:p w14:paraId="1A7C8A09" w14:textId="77777777" w:rsidR="003E12C4" w:rsidRDefault="003E12C4" w:rsidP="003E12C4"/>
                          <w:p w14:paraId="19AA33F7" w14:textId="707ABB28" w:rsidR="00BF699C" w:rsidRPr="003E19B9" w:rsidRDefault="00BF699C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F6535F" id="AutoShape 5" o:spid="_x0000_s1052" style="position:absolute;margin-left:409.55pt;margin-top:612.1pt;width:189.35pt;height:1in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" o:allowincell="f" filled="f" stroked="f" strokeweight=".25pt">
                <v:textbox>
                  <w:txbxContent>
                    <w:p w14:paraId="69B815F6" w14:textId="36EE7BEB" w:rsidR="003E12C4" w:rsidRDefault="003E12C4" w:rsidP="003E12C4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The Honorable Susie Wiles</w:t>
                      </w:r>
                    </w:p>
                    <w:p w14:paraId="562F750D" w14:textId="3BDF9573" w:rsidR="003E12C4" w:rsidRDefault="003E12C4" w:rsidP="003E12C4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Chief of Staff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AA6922" w14:textId="7933B15E" w:rsidR="003E12C4" w:rsidRDefault="003E12C4" w:rsidP="003E12C4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>1600 Pennsylvania Ave, NW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5902F65" w14:textId="6D14AA88" w:rsidR="003E12C4" w:rsidRPr="003E19B9" w:rsidRDefault="003E12C4" w:rsidP="003E12C4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Washington, DC 205</w:t>
                      </w:r>
                      <w:r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00</w:t>
                      </w:r>
                    </w:p>
                    <w:p w14:paraId="2776FAB4" w14:textId="77777777" w:rsidR="003E12C4" w:rsidRPr="003E19B9" w:rsidRDefault="003E12C4" w:rsidP="003E12C4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  <w:p w14:paraId="1A7C8A09" w14:textId="77777777" w:rsidR="003E12C4" w:rsidRDefault="003E12C4" w:rsidP="003E12C4"/>
                    <w:p w14:paraId="19AA33F7" w14:textId="707ABB28" w:rsidR="00BF699C" w:rsidRPr="003E19B9" w:rsidRDefault="00BF699C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1" layoutInCell="0" allowOverlap="1" wp14:anchorId="6A08D5AF" wp14:editId="531FAC4E">
                <wp:simplePos x="0" y="0"/>
                <wp:positionH relativeFrom="page">
                  <wp:posOffset>172085</wp:posOffset>
                </wp:positionH>
                <wp:positionV relativeFrom="page">
                  <wp:posOffset>8688070</wp:posOffset>
                </wp:positionV>
                <wp:extent cx="2404745" cy="914400"/>
                <wp:effectExtent l="0" t="0" r="0" b="0"/>
                <wp:wrapNone/>
                <wp:docPr id="123214703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E7EA42E" w14:textId="77777777" w:rsidR="009D7893" w:rsidRPr="009D7893" w:rsidRDefault="009D7893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Howard Lutnick</w:t>
                            </w:r>
                          </w:p>
                          <w:p w14:paraId="5B6D856D" w14:textId="77777777" w:rsidR="009D7893" w:rsidRPr="009D7893" w:rsidRDefault="009D7893" w:rsidP="009C2952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Secretary, U.S. Department of Commerce</w:t>
                            </w:r>
                          </w:p>
                          <w:p w14:paraId="215DA562" w14:textId="13A48516" w:rsidR="00BF699C" w:rsidRPr="009D7893" w:rsidRDefault="009D7893" w:rsidP="009C2952">
                            <w:pPr>
                              <w:spacing w:line="240" w:lineRule="auto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1401 Constitution Ave., NW </w:t>
                            </w:r>
                            <w:r w:rsidRPr="009D7893">
                              <w:rPr>
                                <w:rFonts w:cs="Calibri"/>
                                <w:sz w:val="20"/>
                                <w:szCs w:val="20"/>
                              </w:rPr>
                              <w:br/>
                              <w:t>Washington, DC 20230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08D5AF" id="AutoShape 4" o:spid="_x0000_s1053" style="position:absolute;margin-left:13.55pt;margin-top:684.1pt;width:189.35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" o:allowincell="f" filled="f" stroked="f" strokeweight=".25pt">
                <v:textbox>
                  <w:txbxContent>
                    <w:p w14:paraId="7E7EA42E" w14:textId="77777777" w:rsidR="009D7893" w:rsidRPr="009D7893" w:rsidRDefault="009D7893" w:rsidP="009C2952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Howard Lutnick</w:t>
                      </w:r>
                    </w:p>
                    <w:p w14:paraId="5B6D856D" w14:textId="77777777" w:rsidR="009D7893" w:rsidRPr="009D7893" w:rsidRDefault="009D7893" w:rsidP="009C2952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Secretary, U.S. Department of Commerce</w:t>
                      </w:r>
                    </w:p>
                    <w:p w14:paraId="215DA562" w14:textId="13A48516" w:rsidR="00BF699C" w:rsidRPr="009D7893" w:rsidRDefault="009D7893" w:rsidP="009C2952">
                      <w:pPr>
                        <w:spacing w:line="240" w:lineRule="auto"/>
                        <w:rPr>
                          <w:rFonts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cs="Calibri"/>
                          <w:sz w:val="20"/>
                          <w:szCs w:val="20"/>
                        </w:rPr>
                        <w:t xml:space="preserve">1401 Constitution Ave., NW </w:t>
                      </w:r>
                      <w:r w:rsidRPr="009D7893">
                        <w:rPr>
                          <w:rFonts w:cs="Calibri"/>
                          <w:sz w:val="20"/>
                          <w:szCs w:val="20"/>
                        </w:rPr>
                        <w:br/>
                        <w:t>Washington, DC 20230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1" layoutInCell="0" allowOverlap="1" wp14:anchorId="79B7D0FE" wp14:editId="72DED3E0">
                <wp:simplePos x="0" y="0"/>
                <wp:positionH relativeFrom="page">
                  <wp:posOffset>2686685</wp:posOffset>
                </wp:positionH>
                <wp:positionV relativeFrom="page">
                  <wp:posOffset>8688070</wp:posOffset>
                </wp:positionV>
                <wp:extent cx="2404745" cy="914400"/>
                <wp:effectExtent l="0" t="0" r="0" b="0"/>
                <wp:wrapNone/>
                <wp:docPr id="8458113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CA43037" w14:textId="77777777" w:rsidR="009D7893" w:rsidRPr="009D7893" w:rsidRDefault="009D7893" w:rsidP="009D789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The Honorable Jaimeson Greer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D7893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Office of th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e United States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Trade Representative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 xml:space="preserve">600 17th Street, N.W. </w:t>
                            </w:r>
                            <w:r w:rsidRPr="009D7893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Washington, D.C. 20508</w:t>
                            </w:r>
                          </w:p>
                          <w:p w14:paraId="0BC1DE0E" w14:textId="77777777" w:rsidR="00BF699C" w:rsidRPr="009D7893" w:rsidRDefault="00BF699C" w:rsidP="009D7893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B7D0FE" id="AutoShape 3" o:spid="_x0000_s1054" style="position:absolute;margin-left:211.55pt;margin-top:684.1pt;width:189.35pt;height:1in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" o:allowincell="f" filled="f" stroked="f" strokeweight=".25pt">
                <v:textbox>
                  <w:txbxContent>
                    <w:p w14:paraId="1CA43037" w14:textId="77777777" w:rsidR="009D7893" w:rsidRPr="009D7893" w:rsidRDefault="009D7893" w:rsidP="009D7893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>The Honorable Jaimeson Greer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9D7893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br/>
                        <w:t>Office of th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e United States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Trade Representative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 xml:space="preserve">600 17th Street, N.W. </w:t>
                      </w:r>
                      <w:r w:rsidRPr="009D7893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Washington, D.C. 20508</w:t>
                      </w:r>
                    </w:p>
                    <w:p w14:paraId="0BC1DE0E" w14:textId="77777777" w:rsidR="00BF699C" w:rsidRPr="009D7893" w:rsidRDefault="00BF699C" w:rsidP="009D7893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1" layoutInCell="0" allowOverlap="1" wp14:anchorId="03B81F0F" wp14:editId="5AB122D4">
                <wp:simplePos x="0" y="0"/>
                <wp:positionH relativeFrom="page">
                  <wp:posOffset>5201285</wp:posOffset>
                </wp:positionH>
                <wp:positionV relativeFrom="page">
                  <wp:posOffset>8688070</wp:posOffset>
                </wp:positionV>
                <wp:extent cx="2404745" cy="914400"/>
                <wp:effectExtent l="0" t="0" r="0" b="0"/>
                <wp:wrapNone/>
                <wp:docPr id="14261115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4745" cy="9144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noFill/>
                        <a:ln w="3175">
                          <a:noFill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368CE69" w14:textId="3CE75084" w:rsidR="00661D73" w:rsidRDefault="00661D73" w:rsidP="00661D7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The Honorable </w:t>
                            </w:r>
                            <w:r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Kash Patel</w:t>
                            </w:r>
                          </w:p>
                          <w:p w14:paraId="66C34A0A" w14:textId="3AFBD99E" w:rsidR="00661D73" w:rsidRDefault="00661D73" w:rsidP="00661D7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Director, FBI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CFC4ECD" w14:textId="3DDAEBA3" w:rsidR="00661D73" w:rsidRDefault="00661D73" w:rsidP="00661D7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935 Pennsylvania Ave</w:t>
                            </w: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, NW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6680144" w14:textId="449DEB7F" w:rsidR="00661D73" w:rsidRPr="003E19B9" w:rsidRDefault="00661D73" w:rsidP="00661D7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Washington, DC </w:t>
                            </w:r>
                            <w:r w:rsidRPr="003E19B9"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205</w:t>
                            </w:r>
                            <w:r>
                              <w:rPr>
                                <w:rStyle w:val="CharacterStyle1"/>
                                <w:rFonts w:ascii="Calibri" w:hAnsi="Calibri" w:cs="Calibri"/>
                                <w:sz w:val="20"/>
                                <w:szCs w:val="20"/>
                              </w:rPr>
                              <w:t>35</w:t>
                            </w:r>
                          </w:p>
                          <w:p w14:paraId="7F054BAA" w14:textId="77777777" w:rsidR="00661D73" w:rsidRPr="003E19B9" w:rsidRDefault="00661D73" w:rsidP="00661D73">
                            <w:pPr>
                              <w:spacing w:line="240" w:lineRule="auto"/>
                              <w:jc w:val="center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  <w:p w14:paraId="0934C148" w14:textId="77777777" w:rsidR="00661D73" w:rsidRDefault="00661D73" w:rsidP="00661D73"/>
                          <w:p w14:paraId="47E798AF" w14:textId="77777777" w:rsidR="00661D73" w:rsidRPr="003E19B9" w:rsidRDefault="00661D73" w:rsidP="00661D73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7B9929F9" w14:textId="413C4B2F" w:rsidR="00BF699C" w:rsidRPr="003E19B9" w:rsidRDefault="00BF699C" w:rsidP="003E19B9">
                            <w:pPr>
                              <w:pStyle w:val="ParagraphStyle1"/>
                              <w:tabs>
                                <w:tab w:val="left" w:pos="0"/>
                              </w:tabs>
                              <w:spacing w:line="240" w:lineRule="auto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B81F0F" id="AutoShape 2" o:spid="_x0000_s1055" style="position:absolute;margin-left:409.55pt;margin-top:684.1pt;width:189.35pt;height:1in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6554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" o:allowincell="f" filled="f" stroked="f" strokeweight=".25pt">
                <v:textbox>
                  <w:txbxContent>
                    <w:p w14:paraId="0368CE69" w14:textId="3CE75084" w:rsidR="00661D73" w:rsidRDefault="00661D73" w:rsidP="00661D73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The Honorable </w:t>
                      </w:r>
                      <w:r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Kash Patel</w:t>
                      </w:r>
                    </w:p>
                    <w:p w14:paraId="66C34A0A" w14:textId="3AFBD99E" w:rsidR="00661D73" w:rsidRDefault="00661D73" w:rsidP="00661D73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Director, FBI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CFC4ECD" w14:textId="3DDAEBA3" w:rsidR="00661D73" w:rsidRDefault="00661D73" w:rsidP="00661D73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>935 Pennsylvania Ave</w:t>
                      </w: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>, NW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6680144" w14:textId="449DEB7F" w:rsidR="00661D73" w:rsidRPr="003E19B9" w:rsidRDefault="00661D73" w:rsidP="00661D73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 xml:space="preserve">Washington, DC </w:t>
                      </w:r>
                      <w:r w:rsidRPr="003E19B9"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205</w:t>
                      </w:r>
                      <w:r>
                        <w:rPr>
                          <w:rStyle w:val="CharacterStyle1"/>
                          <w:rFonts w:ascii="Calibri" w:hAnsi="Calibri" w:cs="Calibri"/>
                          <w:sz w:val="20"/>
                          <w:szCs w:val="20"/>
                        </w:rPr>
                        <w:t>35</w:t>
                      </w:r>
                    </w:p>
                    <w:p w14:paraId="7F054BAA" w14:textId="77777777" w:rsidR="00661D73" w:rsidRPr="003E19B9" w:rsidRDefault="00661D73" w:rsidP="00661D73">
                      <w:pPr>
                        <w:spacing w:line="240" w:lineRule="auto"/>
                        <w:jc w:val="center"/>
                        <w:rPr>
                          <w:rFonts w:cs="Calibri"/>
                          <w:sz w:val="20"/>
                          <w:szCs w:val="20"/>
                        </w:rPr>
                      </w:pPr>
                    </w:p>
                    <w:p w14:paraId="0934C148" w14:textId="77777777" w:rsidR="00661D73" w:rsidRDefault="00661D73" w:rsidP="00661D73"/>
                    <w:p w14:paraId="47E798AF" w14:textId="77777777" w:rsidR="00661D73" w:rsidRPr="003E19B9" w:rsidRDefault="00661D73" w:rsidP="00661D73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7B9929F9" w14:textId="413C4B2F" w:rsidR="00BF699C" w:rsidRPr="003E19B9" w:rsidRDefault="00BF699C" w:rsidP="003E19B9">
                      <w:pPr>
                        <w:pStyle w:val="ParagraphStyle1"/>
                        <w:tabs>
                          <w:tab w:val="left" w:pos="0"/>
                        </w:tabs>
                        <w:spacing w:line="240" w:lineRule="auto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</w:p>
    <w:sectPr w:rsidR="00D71857">
      <w:pgSz w:w="12240" w:h="15840"/>
      <w:pgMar w:top="720" w:right="446" w:bottom="600" w:left="367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857"/>
    <w:rsid w:val="0008667D"/>
    <w:rsid w:val="003E12C4"/>
    <w:rsid w:val="003E19B9"/>
    <w:rsid w:val="00600C1E"/>
    <w:rsid w:val="00645B2B"/>
    <w:rsid w:val="00661D73"/>
    <w:rsid w:val="00685699"/>
    <w:rsid w:val="00854E42"/>
    <w:rsid w:val="008769A9"/>
    <w:rsid w:val="009C2952"/>
    <w:rsid w:val="009D7893"/>
    <w:rsid w:val="00BF699C"/>
    <w:rsid w:val="00D7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06AE5"/>
  <w15:chartTrackingRefBased/>
  <w15:docId w15:val="{FBB18AD3-49E0-BF46-99F8-53526B606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pPr>
      <w:spacing w:before="43" w:after="43"/>
      <w:ind w:left="57" w:right="57"/>
    </w:pPr>
    <w:rPr>
      <w:rFonts w:ascii="Arial" w:hAnsi="Arial" w:cs="Arial"/>
      <w:bCs/>
      <w:color w:val="000000"/>
      <w:szCs w:val="22"/>
    </w:rPr>
  </w:style>
  <w:style w:type="paragraph" w:customStyle="1" w:styleId="ParagraphStyle1">
    <w:name w:val="Paragraph Style 1"/>
    <w:basedOn w:val="Normal"/>
    <w:uiPriority w:val="99"/>
    <w:rsid w:val="00BF699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/>
      <w:color w:val="000000"/>
    </w:rPr>
  </w:style>
  <w:style w:type="paragraph" w:customStyle="1" w:styleId="ParagraphStyle2">
    <w:name w:val="Paragraph Style 2"/>
    <w:basedOn w:val="Normal"/>
    <w:uiPriority w:val="99"/>
    <w:rsid w:val="00BF699C"/>
    <w:pPr>
      <w:autoSpaceDE w:val="0"/>
      <w:autoSpaceDN w:val="0"/>
      <w:adjustRightInd w:val="0"/>
      <w:spacing w:after="0" w:line="288" w:lineRule="auto"/>
      <w:textAlignment w:val="center"/>
    </w:pPr>
    <w:rPr>
      <w:rFonts w:ascii="Times-Roman" w:hAnsi="Times-Roman" w:cs="Times-Roman"/>
      <w:color w:val="000000"/>
    </w:rPr>
  </w:style>
  <w:style w:type="character" w:customStyle="1" w:styleId="CharacterStyle2">
    <w:name w:val="Character Style 2"/>
    <w:uiPriority w:val="99"/>
    <w:rsid w:val="00BF699C"/>
    <w:rPr>
      <w:rFonts w:ascii="Times New Roman" w:hAnsi="Times New Roman" w:cs="Times New Roman"/>
      <w:color w:val="000000"/>
      <w:sz w:val="22"/>
      <w:szCs w:val="22"/>
    </w:rPr>
  </w:style>
  <w:style w:type="character" w:customStyle="1" w:styleId="CharacterStyle1">
    <w:name w:val="Character Style 1"/>
    <w:uiPriority w:val="99"/>
    <w:rsid w:val="009D7893"/>
    <w:rPr>
      <w:rFonts w:ascii="Times-Roman" w:hAnsi="Times-Roman" w:cs="Times-Roman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Templates for Microsoft Word</vt:lpstr>
    </vt:vector>
  </TitlesOfParts>
  <Company>Avery Products  Corporation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2017 Avery Products Corporation. All rights reserved.</dc:description>
  <cp:lastModifiedBy>John Morton</cp:lastModifiedBy>
  <cp:revision>6</cp:revision>
  <cp:lastPrinted>2025-10-01T05:39:00Z</cp:lastPrinted>
  <dcterms:created xsi:type="dcterms:W3CDTF">2025-10-01T05:37:00Z</dcterms:created>
  <dcterms:modified xsi:type="dcterms:W3CDTF">2025-10-17T16:32:00Z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U-0087-01</vt:lpwstr>
  </property>
</Properties>
</file>